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4D" w:rsidRDefault="00FB4622" w:rsidP="00FB4622">
      <w:pPr>
        <w:ind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713794" cy="9239693"/>
            <wp:effectExtent l="19050" t="0" r="0" b="0"/>
            <wp:docPr id="1" name="Рисунок 1" descr="F:\на сайт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794" cy="923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866" w:rsidRDefault="00AC47CF" w:rsidP="00AC4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C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C47CF" w:rsidRPr="005A6C3F" w:rsidRDefault="00AC47CF" w:rsidP="00C2359D">
      <w:pPr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A6C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Образовательная программа </w:t>
      </w:r>
      <w:r w:rsidRPr="005A6C3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«Кукла в дом – счастье в</w:t>
      </w:r>
      <w:r w:rsidR="00C2359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Pr="005A6C3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нем»»</w:t>
      </w:r>
      <w:r w:rsidRPr="005A6C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относится к художественноэстетической </w:t>
      </w:r>
      <w:r w:rsidRPr="005A6C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направленности</w:t>
      </w:r>
      <w:r w:rsidRPr="005A6C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Она направлена на возрождение традиций изготовления народной куклы и приобщению учащихся к народным истокам кукольного мира, развитие творческих способностей, художественного вкуса, создание условий для самореализации личности ребенка.</w:t>
      </w:r>
    </w:p>
    <w:p w:rsidR="00AC47CF" w:rsidRPr="005A6C3F" w:rsidRDefault="00AC47CF" w:rsidP="005A6C3F">
      <w:pPr>
        <w:spacing w:after="0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Игра и игрушка – это часть народной традиции. В далеком прошлом с их помощью обучали детей труду; они были необходимы, чтобы передать накопленный трудовой опыт.</w:t>
      </w:r>
    </w:p>
    <w:p w:rsidR="00AC47CF" w:rsidRPr="005A6C3F" w:rsidRDefault="00AC47CF" w:rsidP="005A6C3F">
      <w:pPr>
        <w:spacing w:after="0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Все девочки любят играть в куклы. Куклы любили их бабушки и прабабушки всех сословий. С ней играли в царских дворцах и крестьянских избах. С давних времен кукла считалась не только предметом игры, она была символом счастья и прибыли, ей приписывали магические и охранительные функции. Для взрослых она также является предметом внимания. Сейчас кукла, выполненная своими руками, может служить сувениром и подароком к празднику.</w:t>
      </w:r>
    </w:p>
    <w:p w:rsidR="00AC47CF" w:rsidRPr="005A6C3F" w:rsidRDefault="005A6C3F" w:rsidP="005A6C3F">
      <w:pPr>
        <w:spacing w:after="0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AC47CF" w:rsidRPr="005A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народе замечали: когда дети много и усердно играют, в семье будет прибыль, если же небрежно – беда. Верили, что игрушки охраняют детский сон и покой, и как оберег клали их рядом с ребенком. Важную роль отводили кукле – она была символом продолжения рода, и игры в куклы особенно поощрялись.</w:t>
      </w:r>
    </w:p>
    <w:p w:rsidR="00AC47CF" w:rsidRPr="005A6C3F" w:rsidRDefault="005A6C3F" w:rsidP="005A6C3F">
      <w:pPr>
        <w:spacing w:after="0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AC47CF" w:rsidRPr="005A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не только играл в куклы, но и стремился повторить, сделать их самостоятельно. Это побуждало его к труду, творчеству.</w:t>
      </w:r>
    </w:p>
    <w:p w:rsidR="00AC47CF" w:rsidRPr="005A6C3F" w:rsidRDefault="005A6C3F" w:rsidP="005A6C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AC47CF" w:rsidRPr="005A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Тряпичных кукол дети начинали «вертеть» с пяти лет. С большим старанием куклу «рядили», зная, что по ней будут судить о вкусе и мастерстве ее хозяйки.</w:t>
      </w:r>
    </w:p>
    <w:p w:rsidR="00AC47CF" w:rsidRPr="005A6C3F" w:rsidRDefault="005A6C3F" w:rsidP="005A6C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AC47CF" w:rsidRPr="005A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Игрушки никогда не оставляли на улице, не разбрасывали по избе, а берегли в корзинах, коробах, запирали в ларчики, брали на жатву и на посиделки. Кукол разрешалось брать в гости, их клали в приданое.</w:t>
      </w:r>
    </w:p>
    <w:p w:rsidR="00AC47CF" w:rsidRPr="005A6C3F" w:rsidRDefault="005A6C3F" w:rsidP="005A6C3F">
      <w:pPr>
        <w:spacing w:after="0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AC47CF" w:rsidRPr="005A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 время изготовление игрушки не потеряло своей значимости:</w:t>
      </w:r>
    </w:p>
    <w:p w:rsidR="005A6C3F" w:rsidRDefault="005A6C3F" w:rsidP="00C235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Обучаясь по программе «Кукла в дом – счастье внем»» ребенок испытывает радость от изготовления игрушки. </w:t>
      </w:r>
      <w:proofErr w:type="gramStart"/>
      <w:r w:rsidRPr="005A6C3F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Кукла, изготовленная своими руками, дает большие возможности для творческой самореализации и развития личности ребенка, развития фантазии, т.к. ребенок играет с ней (кормит, укладывает спать, разговаривает), т.е. осваивает различные социальные роли.</w:t>
      </w:r>
      <w:proofErr w:type="gramEnd"/>
      <w:r w:rsidRPr="005A6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Застенчивый, комплексующий ребенок в игре часто заменяет куклой себя. Таким образом, кукла выполняет коррекционную роль. При изготовлении игрушки развивается мелкая моторика пальцев, что связано с развитием мышления, речи, письма. Работа над изготовлением человеческих фигурок из ткани развивает пространственные и творческие способности, прекрасно корректирует недостатки памяти и внимания у детей, умение сравнивать и найти отличия между двумя и более объектами, восстанавливать по памяти ранее увиденное.</w:t>
      </w:r>
    </w:p>
    <w:p w:rsidR="00225DA5" w:rsidRPr="00350020" w:rsidRDefault="00225DA5" w:rsidP="00225DA5">
      <w:pPr>
        <w:shd w:val="clear" w:color="auto" w:fill="FFFFFF"/>
        <w:spacing w:after="0" w:line="352" w:lineRule="atLeast"/>
        <w:ind w:firstLine="709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Кроме того, традиционная народная кукла обладает рядом особенностей. Ее изготовление не требует жесткой системы выкроек и лекал. Поэтому, единый технологический процесс всегда дает индивидуальный результат. Куклы подобны, но не одинаковы. Они безлики (нарисованного лица у них нет), но не безличны. В каждой проявляется индивидуальность, характер исполнителя. Такая система позволяет ребенку выразить свои внутренние особенности. При изготовлении отсутствует понятие неудачи, неправильности. Каждая кукла является особенной, неповторимой, как и сами дети.</w:t>
      </w:r>
    </w:p>
    <w:p w:rsidR="00225DA5" w:rsidRPr="005A6C3F" w:rsidRDefault="00225DA5" w:rsidP="00C235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6C3F" w:rsidRDefault="005A6C3F" w:rsidP="00C2359D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5A6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Сухомлинский говорил: «Истоки способностей и дарований детей – на кончиках их пальцев». Только тот, кто с детства привыкает создавать красоту, вкладывая в нее свой труд, мысли и душу – вырастает созидателем и творцом. </w:t>
      </w:r>
    </w:p>
    <w:p w:rsidR="002A76CC" w:rsidRPr="00C2359D" w:rsidRDefault="002A76CC" w:rsidP="002A76CC">
      <w:pPr>
        <w:pStyle w:val="a3"/>
        <w:shd w:val="clear" w:color="auto" w:fill="FFFFFF"/>
        <w:spacing w:before="0" w:beforeAutospacing="0" w:after="0" w:afterAutospacing="0" w:line="320" w:lineRule="atLeast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         </w:t>
      </w:r>
      <w:r w:rsidRPr="00C2359D">
        <w:rPr>
          <w:rStyle w:val="a4"/>
          <w:color w:val="111111"/>
          <w:bdr w:val="none" w:sz="0" w:space="0" w:color="auto" w:frame="1"/>
        </w:rPr>
        <w:t>Программа</w:t>
      </w:r>
      <w:r w:rsidRPr="00C2359D">
        <w:rPr>
          <w:rStyle w:val="apple-converted-space"/>
          <w:color w:val="111111"/>
        </w:rPr>
        <w:t> </w:t>
      </w:r>
      <w:r w:rsidRPr="00C2359D">
        <w:rPr>
          <w:color w:val="111111"/>
        </w:rPr>
        <w:t>является вариативной. Педагог может вносить изменения в содержание тем,</w:t>
      </w:r>
      <w:r w:rsidRPr="00C2359D">
        <w:rPr>
          <w:rStyle w:val="apple-converted-space"/>
          <w:color w:val="111111"/>
        </w:rPr>
        <w:t> </w:t>
      </w:r>
      <w:r w:rsidRPr="00C2359D">
        <w:rPr>
          <w:rStyle w:val="a4"/>
          <w:color w:val="111111"/>
          <w:bdr w:val="none" w:sz="0" w:space="0" w:color="auto" w:frame="1"/>
        </w:rPr>
        <w:t>дополнять</w:t>
      </w:r>
      <w:r w:rsidRPr="00C2359D">
        <w:rPr>
          <w:rStyle w:val="apple-converted-space"/>
          <w:color w:val="111111"/>
        </w:rPr>
        <w:t> </w:t>
      </w:r>
      <w:r w:rsidRPr="00C2359D">
        <w:rPr>
          <w:color w:val="111111"/>
        </w:rPr>
        <w:t>практические занятия новыми приёмами практического исполнения</w:t>
      </w:r>
    </w:p>
    <w:p w:rsidR="002A76CC" w:rsidRDefault="002A76CC" w:rsidP="002A76CC">
      <w:pPr>
        <w:spacing w:after="0" w:line="32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A76CC" w:rsidRPr="002A76CC" w:rsidRDefault="002A76CC" w:rsidP="002A76CC">
      <w:pPr>
        <w:spacing w:after="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</w:t>
      </w:r>
      <w:r w:rsidRPr="002A76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программы: </w:t>
      </w:r>
      <w:r w:rsidR="00BA50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привитие </w:t>
      </w:r>
      <w:r w:rsidRPr="002A76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интерес</w:t>
      </w:r>
      <w:r w:rsidR="00BA50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и любви </w:t>
      </w:r>
      <w:r w:rsidRPr="002A76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русской тряпичной кукле как виду народного художественного творчества через изготовление образцов кукол.</w:t>
      </w:r>
    </w:p>
    <w:p w:rsidR="00BA504D" w:rsidRDefault="00801EDD" w:rsidP="00BA504D">
      <w:pPr>
        <w:spacing w:after="0" w:line="320" w:lineRule="atLeast"/>
        <w:rPr>
          <w:rFonts w:ascii="Times New Roman" w:hAnsi="Times New Roman" w:cs="Times New Roman"/>
          <w:b/>
          <w:sz w:val="24"/>
          <w:szCs w:val="24"/>
        </w:rPr>
      </w:pPr>
      <w:r w:rsidRPr="005A09D1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BA504D" w:rsidRPr="00BA504D" w:rsidRDefault="00BA504D" w:rsidP="00BA504D">
      <w:pPr>
        <w:pStyle w:val="a5"/>
        <w:numPr>
          <w:ilvl w:val="0"/>
          <w:numId w:val="13"/>
        </w:numPr>
        <w:spacing w:after="0" w:line="320" w:lineRule="atLeast"/>
        <w:rPr>
          <w:rFonts w:ascii="Times New Roman" w:hAnsi="Times New Roman" w:cs="Times New Roman"/>
          <w:b/>
          <w:sz w:val="24"/>
          <w:szCs w:val="24"/>
        </w:rPr>
      </w:pPr>
      <w:r w:rsidRPr="00BA5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обучать навыкам работы с различными материалами;</w:t>
      </w:r>
    </w:p>
    <w:p w:rsidR="00BA504D" w:rsidRPr="00BA504D" w:rsidRDefault="00BA504D" w:rsidP="00BA504D">
      <w:pPr>
        <w:numPr>
          <w:ilvl w:val="0"/>
          <w:numId w:val="13"/>
        </w:numPr>
        <w:spacing w:before="27" w:after="27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A5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развивать интерес к истории и культуре своего народа, эстетический вкус, творческое мышление;</w:t>
      </w:r>
    </w:p>
    <w:p w:rsidR="00BA504D" w:rsidRPr="00BA504D" w:rsidRDefault="00BA504D" w:rsidP="00BA504D">
      <w:pPr>
        <w:numPr>
          <w:ilvl w:val="0"/>
          <w:numId w:val="13"/>
        </w:numPr>
        <w:spacing w:before="27" w:after="27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A5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формировать навыки общения и коллективной деятельности;</w:t>
      </w:r>
    </w:p>
    <w:p w:rsidR="00BA504D" w:rsidRPr="00BA504D" w:rsidRDefault="00BA504D" w:rsidP="00BA504D">
      <w:pPr>
        <w:numPr>
          <w:ilvl w:val="0"/>
          <w:numId w:val="13"/>
        </w:numPr>
        <w:spacing w:before="27" w:after="27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A50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воспитывать аккуратность и самодисциплину, чувство патриотизма, любовь к природе и окружающему миру</w:t>
      </w:r>
    </w:p>
    <w:p w:rsidR="00BA504D" w:rsidRDefault="00BA504D" w:rsidP="00801EDD">
      <w:pPr>
        <w:spacing w:after="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A504D" w:rsidRPr="005A09D1" w:rsidRDefault="00BA504D" w:rsidP="00801EDD">
      <w:pPr>
        <w:spacing w:after="0" w:line="3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b/>
          <w:sz w:val="24"/>
          <w:szCs w:val="24"/>
        </w:rPr>
      </w:pPr>
      <w:r w:rsidRPr="00801EDD">
        <w:rPr>
          <w:rFonts w:ascii="Times New Roman" w:hAnsi="Times New Roman" w:cs="Times New Roman"/>
          <w:b/>
          <w:sz w:val="24"/>
          <w:szCs w:val="24"/>
        </w:rPr>
        <w:t>1.Предметны</w:t>
      </w:r>
      <w:proofErr w:type="gramStart"/>
      <w:r w:rsidRPr="00801EDD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801EDD">
        <w:rPr>
          <w:rFonts w:ascii="Times New Roman" w:hAnsi="Times New Roman" w:cs="Times New Roman"/>
          <w:b/>
          <w:sz w:val="24"/>
          <w:szCs w:val="24"/>
        </w:rPr>
        <w:t xml:space="preserve">образовательные): </w:t>
      </w:r>
    </w:p>
    <w:p w:rsidR="00801EDD" w:rsidRPr="00801EDD" w:rsidRDefault="00801EDD" w:rsidP="00801EDD">
      <w:pPr>
        <w:pStyle w:val="a5"/>
        <w:numPr>
          <w:ilvl w:val="0"/>
          <w:numId w:val="4"/>
        </w:num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Познакомить обучающихся с бытом крестьян, календарными и христианскими праздниками, в которых были задействованы тряпичные куклы, с их историей, традициями, обрядами, фольклором; </w:t>
      </w:r>
    </w:p>
    <w:p w:rsidR="00801EDD" w:rsidRPr="00801EDD" w:rsidRDefault="00801EDD" w:rsidP="00801EDD">
      <w:pPr>
        <w:pStyle w:val="a5"/>
        <w:numPr>
          <w:ilvl w:val="0"/>
          <w:numId w:val="4"/>
        </w:num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Познакомить с основными приемами работы с тканью при изготовлении </w:t>
      </w:r>
    </w:p>
    <w:p w:rsidR="00801EDD" w:rsidRPr="00801EDD" w:rsidRDefault="00801EDD" w:rsidP="00801EDD">
      <w:pPr>
        <w:pStyle w:val="a5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различных видов народной игрушки; </w:t>
      </w:r>
    </w:p>
    <w:p w:rsidR="00801EDD" w:rsidRPr="00801EDD" w:rsidRDefault="00801EDD" w:rsidP="00801EDD">
      <w:pPr>
        <w:pStyle w:val="a5"/>
        <w:numPr>
          <w:ilvl w:val="0"/>
          <w:numId w:val="4"/>
        </w:num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Формировать умение скреплять ткань узелками, работать с иголкой, познакомить со сметочным швом; </w:t>
      </w:r>
    </w:p>
    <w:p w:rsidR="00801EDD" w:rsidRPr="00801EDD" w:rsidRDefault="00801EDD" w:rsidP="00801EDD">
      <w:pPr>
        <w:pStyle w:val="a5"/>
        <w:numPr>
          <w:ilvl w:val="0"/>
          <w:numId w:val="4"/>
        </w:num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Формировать знания, умения, практические навыки в изготовлении народных кукол. 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b/>
          <w:sz w:val="24"/>
          <w:szCs w:val="24"/>
        </w:rPr>
      </w:pPr>
      <w:r w:rsidRPr="00801EDD">
        <w:rPr>
          <w:rFonts w:ascii="Times New Roman" w:hAnsi="Times New Roman" w:cs="Times New Roman"/>
          <w:b/>
          <w:sz w:val="24"/>
          <w:szCs w:val="24"/>
        </w:rPr>
        <w:t xml:space="preserve">2.Метапредметные (развивающие):  </w:t>
      </w:r>
    </w:p>
    <w:p w:rsidR="00801EDD" w:rsidRPr="00801EDD" w:rsidRDefault="00801EDD" w:rsidP="00801EDD">
      <w:pPr>
        <w:pStyle w:val="a5"/>
        <w:numPr>
          <w:ilvl w:val="0"/>
          <w:numId w:val="5"/>
        </w:num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Формировать мотивацию к творческому труду, саморазвитию и самообразованию на основе мотивации к обучению и познанию; </w:t>
      </w:r>
    </w:p>
    <w:p w:rsidR="00801EDD" w:rsidRPr="00801EDD" w:rsidRDefault="00801EDD" w:rsidP="00801EDD">
      <w:pPr>
        <w:pStyle w:val="a5"/>
        <w:numPr>
          <w:ilvl w:val="0"/>
          <w:numId w:val="5"/>
        </w:num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Развивать у учащихся художественно-эстетический вкус в процессе </w:t>
      </w:r>
    </w:p>
    <w:p w:rsidR="00801EDD" w:rsidRPr="00801EDD" w:rsidRDefault="00801EDD" w:rsidP="00801EDD">
      <w:pPr>
        <w:pStyle w:val="a5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>освоения технологических приемов изготовления русской народной куклы;</w:t>
      </w:r>
    </w:p>
    <w:p w:rsidR="00801EDD" w:rsidRPr="00801EDD" w:rsidRDefault="00801EDD" w:rsidP="00801EDD">
      <w:pPr>
        <w:pStyle w:val="a5"/>
        <w:numPr>
          <w:ilvl w:val="0"/>
          <w:numId w:val="5"/>
        </w:num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Формировать устойчивый интерес в изучении истории своей Родины, </w:t>
      </w:r>
    </w:p>
    <w:p w:rsidR="00801EDD" w:rsidRPr="00801EDD" w:rsidRDefault="00801EDD" w:rsidP="00801EDD">
      <w:pPr>
        <w:pStyle w:val="a5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народной культуры, философии, традиций и обычаев; </w:t>
      </w:r>
    </w:p>
    <w:p w:rsidR="00801EDD" w:rsidRPr="00801EDD" w:rsidRDefault="00801EDD" w:rsidP="00801EDD">
      <w:pPr>
        <w:pStyle w:val="a5"/>
        <w:numPr>
          <w:ilvl w:val="0"/>
          <w:numId w:val="5"/>
        </w:num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Развивать у учащихся творческое мышление, внимание, творческое </w:t>
      </w:r>
    </w:p>
    <w:p w:rsidR="00801EDD" w:rsidRPr="00801EDD" w:rsidRDefault="00801EDD" w:rsidP="00801EDD">
      <w:pPr>
        <w:pStyle w:val="a5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воображение и фантазию, а также творческое восприятие действительности в процессе освоения основ изготовления русской народной куклы. 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b/>
          <w:sz w:val="24"/>
          <w:szCs w:val="24"/>
        </w:rPr>
      </w:pPr>
      <w:r w:rsidRPr="00801EDD">
        <w:rPr>
          <w:rFonts w:ascii="Times New Roman" w:hAnsi="Times New Roman" w:cs="Times New Roman"/>
          <w:b/>
          <w:sz w:val="24"/>
          <w:szCs w:val="24"/>
        </w:rPr>
        <w:t xml:space="preserve">3.Личностные (воспитательные):  </w:t>
      </w:r>
    </w:p>
    <w:p w:rsidR="00801EDD" w:rsidRPr="00801EDD" w:rsidRDefault="00801EDD" w:rsidP="00801EDD">
      <w:pPr>
        <w:pStyle w:val="a5"/>
        <w:numPr>
          <w:ilvl w:val="0"/>
          <w:numId w:val="6"/>
        </w:num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Формировать культуру и навыки общения и взаимодействия со сверстниками в коллективе; </w:t>
      </w:r>
    </w:p>
    <w:p w:rsidR="00801EDD" w:rsidRPr="00801EDD" w:rsidRDefault="00801EDD" w:rsidP="00801EDD">
      <w:pPr>
        <w:pStyle w:val="a5"/>
        <w:numPr>
          <w:ilvl w:val="0"/>
          <w:numId w:val="6"/>
        </w:num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Формировать ценностное отношение к труду, трудолюбие, целеустремленность в процессе освоения технологических основ изготовления русской народной куклы; </w:t>
      </w:r>
    </w:p>
    <w:p w:rsidR="00801EDD" w:rsidRPr="00801EDD" w:rsidRDefault="00801EDD" w:rsidP="00801EDD">
      <w:pPr>
        <w:pStyle w:val="a5"/>
        <w:numPr>
          <w:ilvl w:val="0"/>
          <w:numId w:val="6"/>
        </w:num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Развивать стремление к успешной личностной и социальной самореализации; </w:t>
      </w:r>
    </w:p>
    <w:p w:rsidR="00801EDD" w:rsidRPr="00801EDD" w:rsidRDefault="00801EDD" w:rsidP="00801EDD">
      <w:pPr>
        <w:pStyle w:val="a5"/>
        <w:numPr>
          <w:ilvl w:val="0"/>
          <w:numId w:val="6"/>
        </w:num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lastRenderedPageBreak/>
        <w:t>На народных традициях воспитывать чувство уважения к обычаям нашего народа, интерес к народно-прикладному творчеству.</w:t>
      </w:r>
    </w:p>
    <w:p w:rsidR="002A76CC" w:rsidRPr="002A76CC" w:rsidRDefault="002A76CC" w:rsidP="002A76CC">
      <w:pPr>
        <w:spacing w:after="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A76CC" w:rsidRPr="002A76CC" w:rsidRDefault="002A76CC" w:rsidP="002A76CC">
      <w:pPr>
        <w:shd w:val="clear" w:color="auto" w:fill="FFFFFF"/>
        <w:spacing w:after="0" w:line="320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76C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Ожидаемые результатык концу обучения</w:t>
      </w:r>
      <w:r w:rsidRPr="002A76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2A76CC" w:rsidRPr="002A76CC" w:rsidRDefault="002A76CC" w:rsidP="002A76C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76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Знать правила техники безопасности при работе с ножницами и иглами</w:t>
      </w:r>
    </w:p>
    <w:p w:rsidR="002A76CC" w:rsidRPr="002A76CC" w:rsidRDefault="002A76CC" w:rsidP="002A76C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76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Знать классификацию тряпичных кукол и историю их возникновения</w:t>
      </w:r>
    </w:p>
    <w:p w:rsidR="002A76CC" w:rsidRPr="002A76CC" w:rsidRDefault="002A76CC" w:rsidP="002A76C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76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Знать основные приемы изготовления народной куклы: сворачивание, скручивание, приматывание</w:t>
      </w:r>
    </w:p>
    <w:p w:rsidR="002A76CC" w:rsidRPr="002A76CC" w:rsidRDefault="002A76CC" w:rsidP="002A76C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76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Уметь выполнять основные технологические операции, применяемые при изготовлении кукол</w:t>
      </w:r>
    </w:p>
    <w:p w:rsidR="002A76CC" w:rsidRPr="002A76CC" w:rsidRDefault="002A76CC" w:rsidP="002A76C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76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Уметь самостоятельно изготавливать изученные в программе виды кукол</w:t>
      </w:r>
    </w:p>
    <w:p w:rsidR="002A76CC" w:rsidRPr="002A76CC" w:rsidRDefault="002A76CC" w:rsidP="002A76C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76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Усвоить бережное и уважительное  отношение к  кукле как к объекту национальной истории и культуры</w:t>
      </w:r>
    </w:p>
    <w:p w:rsidR="002A76CC" w:rsidRPr="002A76CC" w:rsidRDefault="002A76CC" w:rsidP="002A76C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76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Знать общие сведения об обрядах, традициях связанных с народной куклой</w:t>
      </w:r>
    </w:p>
    <w:p w:rsidR="002A76CC" w:rsidRPr="002A76CC" w:rsidRDefault="002A76CC" w:rsidP="002A76C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76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Знать общие сведения о народном костюме и его составных частя</w:t>
      </w:r>
      <w:proofErr w:type="gramStart"/>
      <w:r w:rsidRPr="002A76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х(</w:t>
      </w:r>
      <w:proofErr w:type="gramEnd"/>
      <w:r w:rsidRPr="002A76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рубаха, порты, понева, сарафан, душегрея, кокошник и тд.)</w:t>
      </w:r>
    </w:p>
    <w:p w:rsidR="002A76CC" w:rsidRPr="002A76CC" w:rsidRDefault="002A76CC" w:rsidP="002A76C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76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Знать основные виды швов: строчной,  «вперед иголка», «через край»</w:t>
      </w:r>
    </w:p>
    <w:p w:rsidR="002A76CC" w:rsidRPr="002A76CC" w:rsidRDefault="002A76CC" w:rsidP="002A76C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76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Уметь самостоятельно изготавливать изученные в программе виды кукол</w:t>
      </w:r>
    </w:p>
    <w:p w:rsidR="002A76CC" w:rsidRPr="002A76CC" w:rsidRDefault="002A76CC" w:rsidP="002A76C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76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Уметь создавать, пользуясь полученными знаниями, авторские куклы</w:t>
      </w:r>
    </w:p>
    <w:p w:rsidR="002A76CC" w:rsidRPr="002A76CC" w:rsidRDefault="002A76CC" w:rsidP="002A76C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76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Уметь применять приемы изготовления народной куклы: сворачивание, скручивание, приматывание</w:t>
      </w:r>
    </w:p>
    <w:p w:rsidR="002A76CC" w:rsidRPr="002A76CC" w:rsidRDefault="002A76CC" w:rsidP="002A76C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76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Усвоить бережное и уважительное  отношение к  кукле как к объекту национальной истории и культуры</w:t>
      </w:r>
    </w:p>
    <w:p w:rsidR="00225DA5" w:rsidRPr="005A6C3F" w:rsidRDefault="00225DA5" w:rsidP="00C2359D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1EDD" w:rsidRPr="00801EDD" w:rsidRDefault="00C2359D" w:rsidP="00801EDD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>
        <w:rPr>
          <w:color w:val="111111"/>
        </w:rPr>
        <w:t xml:space="preserve">     </w:t>
      </w:r>
      <w:r w:rsidR="00801EDD" w:rsidRPr="005A09D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01EDD" w:rsidRPr="00801EDD">
        <w:rPr>
          <w:rFonts w:ascii="Times New Roman" w:hAnsi="Times New Roman" w:cs="Times New Roman"/>
          <w:sz w:val="24"/>
          <w:szCs w:val="24"/>
        </w:rPr>
        <w:t xml:space="preserve">Выбор форм и методов проведения занятий обусловлен </w:t>
      </w:r>
      <w:proofErr w:type="gramStart"/>
      <w:r w:rsidR="00801EDD" w:rsidRPr="00801EDD">
        <w:rPr>
          <w:rFonts w:ascii="Times New Roman" w:hAnsi="Times New Roman" w:cs="Times New Roman"/>
          <w:sz w:val="24"/>
          <w:szCs w:val="24"/>
        </w:rPr>
        <w:t>возрастными</w:t>
      </w:r>
      <w:proofErr w:type="gramEnd"/>
      <w:r w:rsidR="00801EDD" w:rsidRPr="00801EDD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психологическими особенностями детей. 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>Основной формой организации образовательного процесса является мастер-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класс. 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Мастер–класс – это особая форма учебного занятия, которая основана </w:t>
      </w:r>
      <w:proofErr w:type="gramStart"/>
      <w:r w:rsidRPr="00801E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01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«практических» действиях показа и демонстрации творческого решения 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>определенной познавательной и проблемной педагогической задачи.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Мастер-класс – это эффективная форма передачи знаний и умений, обмена 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опытом обучения и воспитания, центральным звеном которой является 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демонстрация оригинальных методов освоения определенного содержания </w:t>
      </w:r>
      <w:proofErr w:type="gramStart"/>
      <w:r w:rsidRPr="00801ED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01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активной роли всех участников занятия. 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Преимущества мастер-класса, как формы обучения: 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- форма передачи практического опыта (практикоориентированность); 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- форма интерактивного взаимодействия педагога и </w:t>
      </w:r>
      <w:proofErr w:type="gramStart"/>
      <w:r w:rsidRPr="00801E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1E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- форма организации активной самостоятельной работы всех участников. 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Основные особенности мастер-класса определяются уникальным сочетанием 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 xml:space="preserve">индивидуальной работы, приобретения и закрепления практических знаний и </w:t>
      </w:r>
    </w:p>
    <w:p w:rsidR="00801EDD" w:rsidRPr="00801EDD" w:rsidRDefault="00801EDD" w:rsidP="00801EDD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01EDD">
        <w:rPr>
          <w:rFonts w:ascii="Times New Roman" w:hAnsi="Times New Roman" w:cs="Times New Roman"/>
          <w:sz w:val="24"/>
          <w:szCs w:val="24"/>
        </w:rPr>
        <w:t>навыков, гибкости во времени.</w:t>
      </w:r>
    </w:p>
    <w:p w:rsidR="00801EDD" w:rsidRDefault="00801EDD" w:rsidP="00801EDD">
      <w:pPr>
        <w:spacing w:after="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25DA5" w:rsidRDefault="002A76CC" w:rsidP="002A76CC">
      <w:pPr>
        <w:spacing w:after="0" w:line="3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="00225DA5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Формами подведения итогов реализации программы «Традиционная народная кукла» могут быть выставки, проведение конкурса или викторины. Проведение итоговых </w:t>
      </w:r>
      <w:r w:rsidR="00225DA5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выставок имеет большое воспитательное значение. На выставки рекомендуется приглашать гостей, педагогов, родителей.</w:t>
      </w:r>
    </w:p>
    <w:p w:rsidR="005A09D1" w:rsidRDefault="005A09D1" w:rsidP="002A76CC">
      <w:pPr>
        <w:spacing w:after="0" w:line="3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51668" w:rsidRDefault="00651668" w:rsidP="00651668">
      <w:pPr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66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программы «Кукла в дом – счастье в нем»</w:t>
      </w:r>
    </w:p>
    <w:p w:rsidR="00651668" w:rsidRPr="00651668" w:rsidRDefault="00651668" w:rsidP="00651668">
      <w:pPr>
        <w:spacing w:after="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D4592" w:rsidRDefault="00AD4592" w:rsidP="00AD4592">
      <w:pPr>
        <w:pStyle w:val="a5"/>
        <w:spacing w:after="0" w:line="32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A9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51668" w:rsidRPr="001C388A">
        <w:rPr>
          <w:rFonts w:ascii="Times New Roman" w:eastAsia="Times New Roman" w:hAnsi="Times New Roman" w:cs="Times New Roman"/>
          <w:sz w:val="24"/>
          <w:szCs w:val="24"/>
        </w:rPr>
        <w:t>Вводное занятие. Основные правила техники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A9C" w:rsidRDefault="00AD4592" w:rsidP="00AD4592">
      <w:pPr>
        <w:pStyle w:val="a5"/>
        <w:spacing w:after="0" w:line="32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4A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1C388A" w:rsidRP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Кукла «Пеленашка»</w:t>
      </w:r>
      <w:proofErr w:type="gramStart"/>
      <w:r w:rsidRP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1C388A" w:rsidRP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proofErr w:type="gramEnd"/>
      <w:r w:rsidR="001C388A" w:rsidRP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еория: Беседа о традициях материнства и детства на Руси. Знакомство с куклой «Пеленашка». Демонстрация иллюстраций, картин и готовых работ. Особенности выбора ткани для куклы «Пеленашка». Последовательность изготовления куклы с использованием приемов закручивание и наматывание.</w:t>
      </w:r>
    </w:p>
    <w:p w:rsidR="00AD4592" w:rsidRPr="00AD4592" w:rsidRDefault="00E94A9C" w:rsidP="00AD4592">
      <w:pPr>
        <w:pStyle w:val="a5"/>
        <w:spacing w:after="0" w:line="32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1C388A" w:rsidRP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Практика: Анализ предстоящей работы. </w:t>
      </w:r>
      <w:r w:rsid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Практическое изготовление куклы</w:t>
      </w:r>
      <w:r w:rsidR="00AD4592" w:rsidRP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C388A" w:rsidRP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«Пеленашка». Анализ готовых работ.</w:t>
      </w:r>
    </w:p>
    <w:p w:rsidR="00E94A9C" w:rsidRDefault="00AD4592" w:rsidP="00AD4592">
      <w:pPr>
        <w:pStyle w:val="a5"/>
        <w:spacing w:after="0" w:line="32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4A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3.</w:t>
      </w:r>
      <w:r w:rsidR="001C388A" w:rsidRP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Кукла «Сорока белобока» Теория: Беседа «Праздник Сороки». Загадки про воро</w:t>
      </w:r>
      <w:proofErr w:type="gramStart"/>
      <w:r w:rsidR="001C388A" w:rsidRP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н(</w:t>
      </w:r>
      <w:proofErr w:type="gramEnd"/>
      <w:r w:rsidR="001C388A" w:rsidRP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сорок), народные приметы.  Демонстрация картинок по теме. Правила выполнения куклы «Сороки».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1C388A" w:rsidRPr="00AD4592" w:rsidRDefault="00E94A9C" w:rsidP="00AD4592">
      <w:pPr>
        <w:pStyle w:val="a5"/>
        <w:spacing w:after="0" w:line="32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1C388A" w:rsidRP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Практика: Рассматривание готовых кукол. Анализ предстоящей работы. Практическая работа по изготовлению куклы «Сорока». Разыгрывание сюжетно-ролевых сцен.</w:t>
      </w:r>
    </w:p>
    <w:p w:rsidR="00E94A9C" w:rsidRDefault="00AD4592" w:rsidP="00AD4592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4A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Кукла «Подорожница»</w:t>
      </w:r>
      <w:proofErr w:type="gramStart"/>
      <w:r w:rsidRP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.Т</w:t>
      </w:r>
      <w:proofErr w:type="gramEnd"/>
      <w:r w:rsidRP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еория: Беседа о куклах оберегах. Знакомство с куклой «Подорожница»</w:t>
      </w:r>
      <w:proofErr w:type="gramStart"/>
      <w:r w:rsidRP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.Н</w:t>
      </w:r>
      <w:proofErr w:type="gramEnd"/>
      <w:r w:rsidRP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ародные приметы « в дорогу», загадки, ребус. Демонстрация готового образца. Последовательность выполнения работы с использованием приемов наматывание и приматывание.</w:t>
      </w:r>
    </w:p>
    <w:p w:rsidR="00AD4592" w:rsidRPr="00AD4592" w:rsidRDefault="00E94A9C" w:rsidP="00AD4592">
      <w:pPr>
        <w:shd w:val="clear" w:color="auto" w:fill="FFFFFF"/>
        <w:spacing w:after="0" w:line="352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="00AD4592" w:rsidRP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Практика: Рассматривание готового образца. Ответы на вопросы. Практическое изготовление куклы «Подорожницы». Анализ проделанной работы.</w:t>
      </w:r>
    </w:p>
    <w:p w:rsidR="00E94A9C" w:rsidRDefault="00AD4592" w:rsidP="00AD4592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4A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5.</w:t>
      </w:r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Кукла «Колокольчик»</w:t>
      </w:r>
      <w:proofErr w:type="gramStart"/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.Т</w:t>
      </w:r>
      <w:proofErr w:type="gramEnd"/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еория: Беседа о значении колоколов на Руси. Знакомство с куклой «Колокольчик».  Загадки, пословицы. Демонстрация готовых кукол, картин.  Техника безопасности при работе с ножницами. Особенности подбора ткани. Последовательность выполнения куклы «Колокольчик» с помощью приемов приматывание и наматывание.</w:t>
      </w:r>
    </w:p>
    <w:p w:rsidR="00AD4592" w:rsidRDefault="00E94A9C" w:rsidP="00AD4592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AD4592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Практика: Ответы на вопросы. Рассматривание образца. Практическая работа по изготовлению куклы «Колокольчик».  Анализ готовых работ</w:t>
      </w:r>
    </w:p>
    <w:p w:rsidR="00841808" w:rsidRDefault="00841808" w:rsidP="00841808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41808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Кукла «</w:t>
      </w:r>
      <w:r w:rsidRPr="00B74220">
        <w:rPr>
          <w:rFonts w:ascii="Times New Roman" w:eastAsia="Times New Roman" w:hAnsi="Times New Roman" w:cs="Times New Roman"/>
          <w:sz w:val="24"/>
          <w:szCs w:val="24"/>
        </w:rPr>
        <w:t>Зернушка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8418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Теория: </w:t>
      </w:r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 с куклой «Зернушка</w:t>
      </w:r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  <w:r w:rsidRPr="008418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Демонстрация готовых кукол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74220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основы для куклы с применением ручного шва через край или наметочного. Заполнение основы куклы насыпным материалом. Декорирование куклы.</w:t>
      </w:r>
    </w:p>
    <w:p w:rsidR="00841808" w:rsidRPr="00841808" w:rsidRDefault="00841808" w:rsidP="00841808">
      <w:pPr>
        <w:spacing w:after="0" w:line="31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Практика: Анализ предстоящей работы. Практическое изготовление куклы</w:t>
      </w:r>
    </w:p>
    <w:p w:rsidR="00AD4592" w:rsidRPr="00350020" w:rsidRDefault="00841808" w:rsidP="00841808">
      <w:pPr>
        <w:shd w:val="clear" w:color="auto" w:fill="FFFFFF"/>
        <w:spacing w:after="0" w:line="352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</w:t>
      </w:r>
      <w:r w:rsidR="00AD4592" w:rsidRPr="00E94A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="00AD4592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Кукла «Северная Берегиня</w:t>
      </w:r>
      <w:proofErr w:type="gramStart"/>
      <w:r w:rsidR="00AD4592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»Т</w:t>
      </w:r>
      <w:proofErr w:type="gramEnd"/>
      <w:r w:rsidR="00AD4592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еория: Демонстрация готовой куклы</w:t>
      </w:r>
      <w:proofErr w:type="gramStart"/>
      <w:r w:rsidR="00AD4592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.Т</w:t>
      </w:r>
      <w:proofErr w:type="gramEnd"/>
      <w:r w:rsidR="00AD4592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ехника безопасности при работе с ножницами. Последовательность выполнения куклы «Северная Берегиня» с использованием приема наматывание.</w:t>
      </w:r>
    </w:p>
    <w:p w:rsidR="00AD4592" w:rsidRDefault="00E94A9C" w:rsidP="00E94A9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="00AD4592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Практика: Анализ предстоящей работы. Практическая работа по теме:  кукла «Северная Берегиня».</w:t>
      </w:r>
    </w:p>
    <w:p w:rsidR="00B74220" w:rsidRPr="00350020" w:rsidRDefault="006C3F4D" w:rsidP="00B74220">
      <w:pPr>
        <w:shd w:val="clear" w:color="auto" w:fill="FFFFFF"/>
        <w:spacing w:after="0" w:line="352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</w:t>
      </w:r>
      <w:r w:rsidR="00B74220" w:rsidRPr="00B742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B74220" w:rsidRPr="00B742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Кукла «Зайчик на пальчик»</w:t>
      </w:r>
      <w:r w:rsidR="00B74220" w:rsidRPr="00B742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74220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Демонстрация готовых кукол. Последовател</w:t>
      </w:r>
      <w:r w:rsidR="00B742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ьность выполнения куклы</w:t>
      </w:r>
      <w:proofErr w:type="gramStart"/>
      <w:r w:rsidR="00B742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74220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E94A9C" w:rsidRDefault="00B74220" w:rsidP="00B74220">
      <w:pPr>
        <w:spacing w:after="151" w:line="31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Практика: Анализ предстоящей работы. Практическое изготовление куклы</w:t>
      </w:r>
    </w:p>
    <w:p w:rsidR="00841808" w:rsidRPr="00651668" w:rsidRDefault="006C3F4D" w:rsidP="00841808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</w:t>
      </w:r>
      <w:r w:rsidR="00841808" w:rsidRPr="0084180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41808" w:rsidRPr="00651668">
        <w:rPr>
          <w:rFonts w:ascii="Times New Roman" w:eastAsia="Times New Roman" w:hAnsi="Times New Roman" w:cs="Times New Roman"/>
          <w:sz w:val="24"/>
          <w:szCs w:val="24"/>
        </w:rPr>
        <w:t>Современные игрушки</w:t>
      </w:r>
      <w:proofErr w:type="gramStart"/>
      <w:r w:rsidR="00841808" w:rsidRPr="006516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1808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841808">
        <w:rPr>
          <w:rFonts w:ascii="Times New Roman" w:eastAsia="Times New Roman" w:hAnsi="Times New Roman" w:cs="Times New Roman"/>
          <w:sz w:val="24"/>
          <w:szCs w:val="24"/>
        </w:rPr>
        <w:t>крашаем елку.</w:t>
      </w:r>
      <w:r w:rsidR="00841808" w:rsidRPr="00651668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выкроек – лекал из бумаги или картона.   Выполнение </w:t>
      </w:r>
      <w:r w:rsidR="00841808">
        <w:rPr>
          <w:rFonts w:ascii="Times New Roman" w:eastAsia="Times New Roman" w:hAnsi="Times New Roman" w:cs="Times New Roman"/>
          <w:sz w:val="24"/>
          <w:szCs w:val="24"/>
        </w:rPr>
        <w:t>сувенира из ткани и меха</w:t>
      </w:r>
      <w:r w:rsidR="00841808" w:rsidRPr="00651668">
        <w:rPr>
          <w:rFonts w:ascii="Times New Roman" w:eastAsia="Times New Roman" w:hAnsi="Times New Roman" w:cs="Times New Roman"/>
          <w:sz w:val="24"/>
          <w:szCs w:val="24"/>
        </w:rPr>
        <w:t>. Подбор ткани. Раскладка лекал и раскрой. Способы обмётки и заделки краёв ткани, соединение деталей, офор</w:t>
      </w:r>
      <w:r w:rsidR="00841808">
        <w:rPr>
          <w:rFonts w:ascii="Times New Roman" w:eastAsia="Times New Roman" w:hAnsi="Times New Roman" w:cs="Times New Roman"/>
          <w:sz w:val="24"/>
          <w:szCs w:val="24"/>
        </w:rPr>
        <w:t xml:space="preserve">мление. </w:t>
      </w:r>
    </w:p>
    <w:p w:rsidR="00841808" w:rsidRPr="00350020" w:rsidRDefault="00841808" w:rsidP="00841808">
      <w:pPr>
        <w:shd w:val="clear" w:color="auto" w:fill="FFFFFF"/>
        <w:spacing w:after="0" w:line="352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Демонстрация готовых кукол. Последовател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ьность выполнения куклы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841808" w:rsidRDefault="00841808" w:rsidP="00841808">
      <w:pPr>
        <w:spacing w:after="151" w:line="31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Практика: Анализ предстоящей работы. Практическое изготовление куклы</w:t>
      </w:r>
    </w:p>
    <w:p w:rsidR="00B74220" w:rsidRPr="00B74220" w:rsidRDefault="00B74220" w:rsidP="00B74220">
      <w:pPr>
        <w:spacing w:after="151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4A9C" w:rsidRPr="00350020" w:rsidRDefault="006C3F4D" w:rsidP="00E94A9C">
      <w:pPr>
        <w:shd w:val="clear" w:color="auto" w:fill="FFFFFF"/>
        <w:spacing w:after="0" w:line="352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10</w:t>
      </w:r>
      <w:r w:rsidR="00E94A9C" w:rsidRPr="00E94A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.«</w:t>
      </w:r>
      <w:r w:rsidR="00E94A9C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Рождественский ангел»</w:t>
      </w:r>
      <w:r w:rsidR="00E94A9C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 xml:space="preserve">. </w:t>
      </w:r>
      <w:r w:rsidR="00E94A9C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Теория: Беседа о празднике Рождества и значении народной куклы «Рождественский ангел». Стихи, приметы, кроссворд по теме. Демонстрация готовой куклы, иллюстрации. Техника безопасности при работе с ножницами. Последовательность изготовления куклы с помощью приема обережный крест.</w:t>
      </w:r>
    </w:p>
    <w:p w:rsidR="00E94A9C" w:rsidRDefault="00E94A9C" w:rsidP="00E94A9C">
      <w:pPr>
        <w:shd w:val="clear" w:color="auto" w:fill="FFFFFF"/>
        <w:spacing w:after="0" w:line="352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Практика: Рассматривание куклы. Анализ предстоящей работы. Практическая работа по выполнению куклы «Рождественский ангел».</w:t>
      </w:r>
    </w:p>
    <w:p w:rsidR="001E1DB0" w:rsidRPr="00350020" w:rsidRDefault="006C3F4D" w:rsidP="001E1DB0">
      <w:pPr>
        <w:shd w:val="clear" w:color="auto" w:fill="FFFFFF"/>
        <w:spacing w:after="0" w:line="352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11</w:t>
      </w:r>
      <w:r w:rsidR="001E1DB0" w:rsidRPr="001E1DB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  <w:r w:rsidR="001E1DB0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Кукла «Птичка»</w:t>
      </w:r>
      <w:proofErr w:type="gramStart"/>
      <w:r w:rsidR="001E1DB0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.Т</w:t>
      </w:r>
      <w:proofErr w:type="gramEnd"/>
      <w:r w:rsidR="001E1DB0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еория:  Песенки – заклички, народные приметы месяца.  Демонстрация готовых кукол. Последовательность выполнения куклы «Птичка».</w:t>
      </w:r>
    </w:p>
    <w:p w:rsidR="001E1DB0" w:rsidRPr="00350020" w:rsidRDefault="001E1DB0" w:rsidP="001E1DB0">
      <w:pPr>
        <w:shd w:val="clear" w:color="auto" w:fill="FFFFFF"/>
        <w:spacing w:after="0" w:line="352" w:lineRule="atLeast"/>
        <w:ind w:firstLine="709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Практика: Анализ предстоящей работы. Практическое изготовление куклы «Птичка» с использованием приема обережный крест. Оформление кукол.</w:t>
      </w:r>
    </w:p>
    <w:p w:rsidR="00E94A9C" w:rsidRPr="00350020" w:rsidRDefault="006C3F4D" w:rsidP="00E94A9C">
      <w:pPr>
        <w:shd w:val="clear" w:color="auto" w:fill="FFFFFF"/>
        <w:spacing w:after="0" w:line="352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E94A9C" w:rsidRPr="00E94A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94A9C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Кукла на пасхальное яйцо</w:t>
      </w:r>
      <w:proofErr w:type="gramStart"/>
      <w:r w:rsidR="00E94A9C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.Т</w:t>
      </w:r>
      <w:proofErr w:type="gramEnd"/>
      <w:r w:rsidR="00E94A9C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еория: Беседа о православном празднике Пасха, знакомство с традициями. Стихотворения по теме. Демонстрация готовой куклы, иллюстраций. Особенности изготовления  куклы на пасхальное яйцо.</w:t>
      </w:r>
    </w:p>
    <w:p w:rsidR="00E94A9C" w:rsidRPr="00350020" w:rsidRDefault="00E94A9C" w:rsidP="00E94A9C">
      <w:pPr>
        <w:shd w:val="clear" w:color="auto" w:fill="FFFFFF"/>
        <w:spacing w:after="0" w:line="352" w:lineRule="atLeast"/>
        <w:ind w:firstLine="709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Практика: Анализ предстоящей работы. Практическая работа по изготовлению куклы. Анализ готовых работ.</w:t>
      </w:r>
    </w:p>
    <w:p w:rsidR="00E94A9C" w:rsidRPr="00350020" w:rsidRDefault="006C3F4D" w:rsidP="00E94A9C">
      <w:pPr>
        <w:shd w:val="clear" w:color="auto" w:fill="FFFFFF"/>
        <w:spacing w:after="0" w:line="352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13</w:t>
      </w:r>
      <w:r w:rsidR="00E94A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="00E94A9C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«Пасхальная голубка»</w:t>
      </w:r>
      <w:proofErr w:type="gramStart"/>
      <w:r w:rsidR="00E94A9C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.Т</w:t>
      </w:r>
      <w:proofErr w:type="gramEnd"/>
      <w:r w:rsidR="00E94A9C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еория: Кукла «Пасхальная голубка». Стихотворения по теме. Демонстрация готовой куклы, иллюстраций. Технология изготовления куклы с помощью приема наматывание.</w:t>
      </w:r>
    </w:p>
    <w:p w:rsidR="00E94A9C" w:rsidRPr="00350020" w:rsidRDefault="00E94A9C" w:rsidP="00E94A9C">
      <w:pPr>
        <w:shd w:val="clear" w:color="auto" w:fill="FFFFFF"/>
        <w:spacing w:after="0" w:line="352" w:lineRule="atLeast"/>
        <w:ind w:firstLine="709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Практика: Анализ предстоящей работы. Практическое выполнение куклы. Анализ проделанной работы.</w:t>
      </w:r>
    </w:p>
    <w:p w:rsidR="00917BB9" w:rsidRPr="00350020" w:rsidRDefault="00917BB9" w:rsidP="00917BB9">
      <w:pPr>
        <w:shd w:val="clear" w:color="auto" w:fill="FFFFFF"/>
        <w:spacing w:after="0" w:line="352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7164A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</w:t>
      </w:r>
      <w:r w:rsidR="006C3F4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Сувениры: куколки – малышкиТеория: Рассказ о сувенирах. Понятие – «сувенир». Демонстрация иллюстраций, готовых образцов. Техника изготовления кукол в мужском и женском образе с применением приемов наматывание, приматывание, обережный крест.</w:t>
      </w:r>
    </w:p>
    <w:p w:rsidR="00917BB9" w:rsidRPr="00350020" w:rsidRDefault="00917BB9" w:rsidP="00917BB9">
      <w:pPr>
        <w:shd w:val="clear" w:color="auto" w:fill="FFFFFF"/>
        <w:spacing w:after="0" w:line="352" w:lineRule="atLeast"/>
        <w:ind w:firstLine="709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Практика: Практическая работа по изготовлению куколок – малышек в мужском и женском образе. Оформление костюма кукол. Анализ готовых работ.</w:t>
      </w:r>
    </w:p>
    <w:p w:rsidR="00AD4592" w:rsidRDefault="006C3F4D" w:rsidP="001F51DB">
      <w:pPr>
        <w:spacing w:after="0" w:line="3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1F51DB" w:rsidRPr="007164A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F51DB">
        <w:rPr>
          <w:rFonts w:ascii="Times New Roman" w:eastAsia="Times New Roman" w:hAnsi="Times New Roman" w:cs="Times New Roman"/>
          <w:sz w:val="24"/>
          <w:szCs w:val="24"/>
        </w:rPr>
        <w:t xml:space="preserve">Кукла </w:t>
      </w:r>
      <w:r w:rsidR="007164A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F51DB" w:rsidRPr="001F51DB">
        <w:rPr>
          <w:rFonts w:ascii="Times New Roman" w:eastAsia="Times New Roman" w:hAnsi="Times New Roman" w:cs="Times New Roman"/>
          <w:sz w:val="24"/>
          <w:szCs w:val="24"/>
        </w:rPr>
        <w:t>Радужная Мартиничка</w:t>
      </w:r>
      <w:r w:rsidR="007164A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F51DB" w:rsidRPr="001F51DB">
        <w:rPr>
          <w:rFonts w:ascii="Times New Roman" w:eastAsia="Times New Roman" w:hAnsi="Times New Roman" w:cs="Times New Roman"/>
          <w:sz w:val="24"/>
          <w:szCs w:val="24"/>
        </w:rPr>
        <w:t>. Использование разноцветных ниток  (красных, белых) в изготовлении и  украшении куклы  с опорой на знание традиционного народного женского костюма. Способы многократного измерения длины требуемой  нити (локоть как мера). Фиксация пучка ниток перевязью. Прикрепление, плетение, фиксация косы.</w:t>
      </w:r>
      <w:r w:rsidR="007164A5" w:rsidRPr="007164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7164A5"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Демонстрация готовой куклы, иллюстраций. Технология изготовления куклы с помощью приема наматывание.</w:t>
      </w:r>
    </w:p>
    <w:p w:rsidR="007164A5" w:rsidRDefault="007164A5" w:rsidP="001F51DB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</w:t>
      </w:r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Практика: Анализ предстоящей работы. Практическое выполнение куклы. Анализ проделанной работы</w:t>
      </w:r>
    </w:p>
    <w:p w:rsidR="007164A5" w:rsidRDefault="007164A5" w:rsidP="007164A5">
      <w:pPr>
        <w:spacing w:after="0" w:line="3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4A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C3F4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.Кукла «</w:t>
      </w:r>
      <w:r w:rsidR="001F51DB" w:rsidRPr="001F51DB">
        <w:rPr>
          <w:rFonts w:ascii="Times New Roman" w:eastAsia="Times New Roman" w:hAnsi="Times New Roman" w:cs="Times New Roman"/>
          <w:sz w:val="24"/>
          <w:szCs w:val="24"/>
        </w:rPr>
        <w:t>Десятиручка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F51DB" w:rsidRPr="001F51DB">
        <w:rPr>
          <w:rFonts w:ascii="Times New Roman" w:eastAsia="Times New Roman" w:hAnsi="Times New Roman" w:cs="Times New Roman"/>
          <w:sz w:val="24"/>
          <w:szCs w:val="24"/>
        </w:rPr>
        <w:t xml:space="preserve">. Изготовление куклы десятиручки </w:t>
      </w:r>
      <w:proofErr w:type="gramStart"/>
      <w:r w:rsidR="001F51DB" w:rsidRPr="001F51D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1F51DB" w:rsidRPr="001F51DB">
        <w:rPr>
          <w:rFonts w:ascii="Times New Roman" w:eastAsia="Times New Roman" w:hAnsi="Times New Roman" w:cs="Times New Roman"/>
          <w:sz w:val="24"/>
          <w:szCs w:val="24"/>
        </w:rPr>
        <w:t xml:space="preserve"> льна, травы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51DB" w:rsidRPr="001F51DB">
        <w:rPr>
          <w:rFonts w:ascii="Times New Roman" w:eastAsia="Times New Roman" w:hAnsi="Times New Roman" w:cs="Times New Roman"/>
          <w:sz w:val="24"/>
          <w:szCs w:val="24"/>
        </w:rPr>
        <w:t>нити при обкручивании пучка травы. Декорирование куклы.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0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Демонстрация готовой куклы, иллюстраций. Технология изготовления куклы с помощью приема наматывание.</w:t>
      </w:r>
    </w:p>
    <w:p w:rsidR="001F51DB" w:rsidRPr="007164A5" w:rsidRDefault="007164A5" w:rsidP="006C3F4D">
      <w:pPr>
        <w:pStyle w:val="a5"/>
        <w:spacing w:after="0" w:line="32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             </w:t>
      </w:r>
      <w:r w:rsidRP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Практика: Рассматривание готовых кукол. Анализ предстоящей работы. Практическая работа по изготовлению кук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лы</w:t>
      </w:r>
      <w:r w:rsidRPr="00AD45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Разыгрывание сюжетно-ролевых сцен.</w:t>
      </w:r>
    </w:p>
    <w:p w:rsidR="001F51DB" w:rsidRPr="001F51DB" w:rsidRDefault="006C3F4D" w:rsidP="006C3F4D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C3F4D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F51DB" w:rsidRPr="001F51DB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выставке кукол. Закрепление кукол на основе. </w:t>
      </w:r>
    </w:p>
    <w:p w:rsidR="001F51DB" w:rsidRPr="001F51DB" w:rsidRDefault="001F51DB" w:rsidP="006C3F4D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F51DB">
        <w:rPr>
          <w:rFonts w:ascii="Times New Roman" w:eastAsia="Times New Roman" w:hAnsi="Times New Roman" w:cs="Times New Roman"/>
          <w:sz w:val="24"/>
          <w:szCs w:val="24"/>
        </w:rPr>
        <w:t xml:space="preserve">Редактирование текста. Подписывание этикеток. Отработка выступлений. Оформление </w:t>
      </w:r>
    </w:p>
    <w:p w:rsidR="001F51DB" w:rsidRPr="001F51DB" w:rsidRDefault="001F51DB" w:rsidP="006C3F4D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F51DB">
        <w:rPr>
          <w:rFonts w:ascii="Times New Roman" w:eastAsia="Times New Roman" w:hAnsi="Times New Roman" w:cs="Times New Roman"/>
          <w:sz w:val="24"/>
          <w:szCs w:val="24"/>
        </w:rPr>
        <w:t xml:space="preserve">приглашений на выставку для классов начальной школы   </w:t>
      </w:r>
    </w:p>
    <w:p w:rsidR="001F51DB" w:rsidRDefault="006C3F4D" w:rsidP="006C3F4D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C3F4D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1F51DB" w:rsidRPr="001F51DB">
        <w:rPr>
          <w:rFonts w:ascii="Times New Roman" w:eastAsia="Times New Roman" w:hAnsi="Times New Roman" w:cs="Times New Roman"/>
          <w:sz w:val="24"/>
          <w:szCs w:val="24"/>
        </w:rPr>
        <w:t xml:space="preserve">Экскурсия по выставке для учащихся начальной школы. Девочки в роли экскурсоводов. </w:t>
      </w:r>
    </w:p>
    <w:p w:rsidR="00B74220" w:rsidRDefault="00B74220" w:rsidP="001F51DB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74220" w:rsidRPr="00AD4592" w:rsidRDefault="00B74220" w:rsidP="001F51DB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D4592" w:rsidRDefault="001E1DB0" w:rsidP="001E1DB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 - тематический план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5098"/>
        <w:gridCol w:w="1531"/>
        <w:gridCol w:w="804"/>
        <w:gridCol w:w="1108"/>
      </w:tblGrid>
      <w:tr w:rsidR="001E1DB0" w:rsidRPr="00673C22" w:rsidTr="005149C3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673C22" w:rsidRDefault="001E1DB0" w:rsidP="0051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673C22" w:rsidRDefault="001E1DB0" w:rsidP="0051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Наименование темы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673C22" w:rsidRDefault="001E1DB0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673C22" w:rsidRDefault="001E1DB0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673C22" w:rsidRDefault="001E1DB0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1E1DB0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5B5629" w:rsidRDefault="001E1DB0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1E1DB0" w:rsidRDefault="001E1DB0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B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Беседа о технике безопасности.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5B5629" w:rsidRDefault="001E1DB0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5B5629" w:rsidRDefault="001E1DB0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5B5629" w:rsidRDefault="001E1DB0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1E1DB0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5B5629" w:rsidRDefault="001E1DB0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5B5629" w:rsidRDefault="001E1DB0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«Пеленашка».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5B5629" w:rsidRDefault="001E1DB0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5B5629" w:rsidRDefault="001E1DB0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5B5629" w:rsidRDefault="001E1DB0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1E1DB0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5B5629" w:rsidRDefault="001E1DB0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5B5629" w:rsidRDefault="00917BB9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5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Кукла «Сорока белобока»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5B5629" w:rsidRDefault="001E1DB0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5B5629" w:rsidRDefault="001E1DB0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DB0" w:rsidRPr="005B5629" w:rsidRDefault="001E1DB0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4A5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Default="007164A5" w:rsidP="005149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Pr="00AD4592" w:rsidRDefault="007164A5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D45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Кукла «Подорожница».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Pr="005B5629" w:rsidRDefault="007164A5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Pr="005B5629" w:rsidRDefault="007164A5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Pr="005B5629" w:rsidRDefault="007164A5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7164A5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Default="007164A5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Pr="00AD4592" w:rsidRDefault="007164A5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Default="007164A5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Default="007164A5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Default="007164A5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A5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Default="007164A5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Pr="00AD4592" w:rsidRDefault="007164A5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Pr="005B5629" w:rsidRDefault="007164A5" w:rsidP="001914B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Pr="005B5629" w:rsidRDefault="007164A5" w:rsidP="001914B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Pr="005B5629" w:rsidRDefault="007164A5" w:rsidP="001914B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A5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Default="007164A5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Pr="00AD4592" w:rsidRDefault="007164A5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00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Кукла «Колокольчик»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Pr="005B5629" w:rsidRDefault="007164A5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Pr="005B5629" w:rsidRDefault="007164A5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4A5" w:rsidRPr="005B5629" w:rsidRDefault="007164A5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841808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350020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</w:t>
            </w:r>
            <w:r w:rsidRPr="00B74220">
              <w:rPr>
                <w:rFonts w:ascii="Times New Roman" w:eastAsia="Times New Roman" w:hAnsi="Times New Roman" w:cs="Times New Roman"/>
                <w:sz w:val="24"/>
                <w:szCs w:val="24"/>
              </w:rPr>
              <w:t>Зернушка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841808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350020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00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Кукла «Северная Берегиня»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841808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350020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Кукла «Зайчик на пальчик»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841808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5166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игрушки</w:t>
            </w:r>
            <w:proofErr w:type="gramStart"/>
            <w:r w:rsidRPr="00651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крашаем елку.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841808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350020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94A9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</w:t>
            </w:r>
            <w:r w:rsidRPr="003500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Рождественский ангел»</w:t>
            </w:r>
            <w:r>
              <w:rPr>
                <w:rFonts w:ascii="Open Sans" w:eastAsia="Times New Roman" w:hAnsi="Open Sans" w:cs="Open Sans"/>
                <w:color w:val="181818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841808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E94A9C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3500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Кукла «Птичка»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841808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350020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00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Кукла на пасхальное яйцо.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841808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350020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00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«Пасхальная голубка».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841808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350020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00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Сувениры: куколки – малышки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841808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350020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</w:t>
            </w:r>
            <w:r w:rsidRPr="001F51DB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Радужная Мартиничка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841808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</w:t>
            </w:r>
            <w:r w:rsidRPr="001F51DB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Десятиручка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841808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350020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51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выставке кукол.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841808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1F51DB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1F51D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9D42F2" w:rsidP="009D42F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2F2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42F2" w:rsidRDefault="009D42F2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42F2" w:rsidRDefault="009D42F2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42F2" w:rsidRDefault="009D42F2" w:rsidP="001F51D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42F2" w:rsidRDefault="009D42F2" w:rsidP="009D42F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42F2" w:rsidRDefault="009D42F2" w:rsidP="009D42F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41808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350020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808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350020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808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350020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808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5B5629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808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AD4592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808" w:rsidRPr="005B5629" w:rsidTr="001E1DB0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1E1D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Pr="00AD4592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808" w:rsidRDefault="00841808" w:rsidP="005149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42F2" w:rsidRPr="009D42F2" w:rsidRDefault="009D42F2" w:rsidP="009D42F2">
      <w:pPr>
        <w:shd w:val="clear" w:color="auto" w:fill="FFFFFF"/>
        <w:spacing w:after="30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 рассчитана на 34 часа.</w:t>
      </w:r>
      <w:r w:rsidRPr="009D4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Возраст детей:  8 – 12 лет.</w:t>
      </w:r>
    </w:p>
    <w:p w:rsidR="001E1DB0" w:rsidRPr="001E1DB0" w:rsidRDefault="001E1DB0" w:rsidP="001E1DB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41808" w:rsidRDefault="00841808" w:rsidP="006C3F4D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Материально – техническая база:</w:t>
      </w:r>
    </w:p>
    <w:p w:rsidR="006C3F4D" w:rsidRDefault="00841808" w:rsidP="00841808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инструменты и приспособления: иглы различного размера, булавки, напёрстки, ножницы, линейка, карандаши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атериалы: различные лоскуты ткани, меха, бумага, картон, нитки, вата, пуговицы</w:t>
      </w:r>
      <w:r w:rsidR="006C3F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3F4D" w:rsidRPr="006C3F4D" w:rsidRDefault="006C3F4D" w:rsidP="006C3F4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F4D" w:rsidRPr="006C3F4D" w:rsidRDefault="006C3F4D" w:rsidP="006C3F4D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F4D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6C3F4D" w:rsidRDefault="006C3F4D" w:rsidP="006C3F4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C3F4D">
        <w:rPr>
          <w:rFonts w:ascii="Times New Roman" w:eastAsia="Times New Roman" w:hAnsi="Times New Roman" w:cs="Times New Roman"/>
          <w:iCs/>
          <w:sz w:val="28"/>
          <w:szCs w:val="28"/>
        </w:rPr>
        <w:t>Кукольный сундучок.</w:t>
      </w:r>
      <w:r w:rsidRPr="001507FA">
        <w:rPr>
          <w:rFonts w:ascii="Times New Roman" w:eastAsia="Times New Roman" w:hAnsi="Times New Roman" w:cs="Times New Roman"/>
          <w:sz w:val="28"/>
          <w:szCs w:val="28"/>
        </w:rPr>
        <w:t> Традиционная народная кукла своими руками</w:t>
      </w:r>
      <w:proofErr w:type="gramStart"/>
      <w:r w:rsidRPr="001507FA">
        <w:rPr>
          <w:rFonts w:ascii="Times New Roman" w:eastAsia="Times New Roman" w:hAnsi="Times New Roman" w:cs="Times New Roman"/>
          <w:sz w:val="28"/>
          <w:szCs w:val="28"/>
        </w:rPr>
        <w:t xml:space="preserve"> /А</w:t>
      </w:r>
      <w:proofErr w:type="gramEnd"/>
      <w:r w:rsidRPr="001507FA">
        <w:rPr>
          <w:rFonts w:ascii="Times New Roman" w:eastAsia="Times New Roman" w:hAnsi="Times New Roman" w:cs="Times New Roman"/>
          <w:sz w:val="28"/>
          <w:szCs w:val="28"/>
        </w:rPr>
        <w:t>вт.-сост. Е.В.Берстенёва, Н.В.Догаева. – М.: Белый город, 2011</w:t>
      </w:r>
    </w:p>
    <w:p w:rsidR="006C3F4D" w:rsidRPr="006C3F4D" w:rsidRDefault="006C3F4D" w:rsidP="006C3F4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3F4D">
        <w:rPr>
          <w:rFonts w:ascii="Times New Roman" w:eastAsia="Times New Roman" w:hAnsi="Times New Roman" w:cs="Times New Roman"/>
          <w:sz w:val="28"/>
          <w:szCs w:val="28"/>
        </w:rPr>
        <w:t>.  И. Н. Котова, А. С. Котова «Русские обряды и традиции. Народная кукла</w:t>
      </w:r>
    </w:p>
    <w:p w:rsidR="006C3F4D" w:rsidRPr="006C3F4D" w:rsidRDefault="006C3F4D" w:rsidP="006C3F4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C3F4D">
        <w:rPr>
          <w:rFonts w:ascii="Times New Roman" w:eastAsia="Times New Roman" w:hAnsi="Times New Roman" w:cs="Times New Roman"/>
          <w:sz w:val="28"/>
          <w:szCs w:val="28"/>
        </w:rPr>
        <w:t xml:space="preserve">.  http://xreferat.ru/76/1466-2-tvorcheskiiy-proekt-narodnaya-kukla.html </w:t>
      </w:r>
    </w:p>
    <w:p w:rsidR="006C3F4D" w:rsidRPr="006C3F4D" w:rsidRDefault="006C3F4D" w:rsidP="006C3F4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C3F4D">
        <w:rPr>
          <w:rFonts w:ascii="Times New Roman" w:eastAsia="Times New Roman" w:hAnsi="Times New Roman" w:cs="Times New Roman"/>
          <w:sz w:val="28"/>
          <w:szCs w:val="28"/>
        </w:rPr>
        <w:t xml:space="preserve">.  http://stranamasterov.ru/node/338866 </w:t>
      </w:r>
    </w:p>
    <w:p w:rsidR="006C3F4D" w:rsidRPr="006C3F4D" w:rsidRDefault="006C3F4D" w:rsidP="006C3F4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C3F4D">
        <w:rPr>
          <w:rFonts w:ascii="Times New Roman" w:eastAsia="Times New Roman" w:hAnsi="Times New Roman" w:cs="Times New Roman"/>
          <w:sz w:val="28"/>
          <w:szCs w:val="28"/>
        </w:rPr>
        <w:t xml:space="preserve">.  Русские обрядовые куклы: [Электронный ресурс] //club.osinka. –2014. </w:t>
      </w:r>
    </w:p>
    <w:p w:rsidR="006C3F4D" w:rsidRPr="006C3F4D" w:rsidRDefault="006C3F4D" w:rsidP="006C3F4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C3F4D">
        <w:rPr>
          <w:rFonts w:ascii="Times New Roman" w:eastAsia="Times New Roman" w:hAnsi="Times New Roman" w:cs="Times New Roman"/>
          <w:sz w:val="28"/>
          <w:szCs w:val="28"/>
        </w:rPr>
        <w:t xml:space="preserve">.  Ручная Работа: </w:t>
      </w:r>
      <w:proofErr w:type="gramStart"/>
      <w:r w:rsidRPr="006C3F4D">
        <w:rPr>
          <w:rFonts w:ascii="Times New Roman" w:eastAsia="Times New Roman" w:hAnsi="Times New Roman" w:cs="Times New Roman"/>
          <w:sz w:val="28"/>
          <w:szCs w:val="28"/>
        </w:rPr>
        <w:t xml:space="preserve">Электронный ресурс]: ///handmade.idvz .- 2014. </w:t>
      </w:r>
      <w:proofErr w:type="gramEnd"/>
    </w:p>
    <w:p w:rsidR="006C3F4D" w:rsidRDefault="006C3F4D" w:rsidP="00841808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C3F4D" w:rsidSect="00E6786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1F79"/>
    <w:multiLevelType w:val="hybridMultilevel"/>
    <w:tmpl w:val="27DEF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0725C"/>
    <w:multiLevelType w:val="multilevel"/>
    <w:tmpl w:val="FD0C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632CD"/>
    <w:multiLevelType w:val="multilevel"/>
    <w:tmpl w:val="5E3C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11C6C"/>
    <w:multiLevelType w:val="multilevel"/>
    <w:tmpl w:val="7D48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C223E"/>
    <w:multiLevelType w:val="hybridMultilevel"/>
    <w:tmpl w:val="9976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D1F4F"/>
    <w:multiLevelType w:val="hybridMultilevel"/>
    <w:tmpl w:val="A08C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30135"/>
    <w:multiLevelType w:val="multilevel"/>
    <w:tmpl w:val="D3A0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E9526B"/>
    <w:multiLevelType w:val="hybridMultilevel"/>
    <w:tmpl w:val="3F9CA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F3E06"/>
    <w:multiLevelType w:val="hybridMultilevel"/>
    <w:tmpl w:val="26BC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75C8D"/>
    <w:multiLevelType w:val="hybridMultilevel"/>
    <w:tmpl w:val="9594F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9713B"/>
    <w:multiLevelType w:val="hybridMultilevel"/>
    <w:tmpl w:val="5172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977B7"/>
    <w:multiLevelType w:val="hybridMultilevel"/>
    <w:tmpl w:val="5172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E07F1"/>
    <w:multiLevelType w:val="hybridMultilevel"/>
    <w:tmpl w:val="D0922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2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47CF"/>
    <w:rsid w:val="00000729"/>
    <w:rsid w:val="00001A5D"/>
    <w:rsid w:val="00002F4D"/>
    <w:rsid w:val="00002F7D"/>
    <w:rsid w:val="00004879"/>
    <w:rsid w:val="00005908"/>
    <w:rsid w:val="00007732"/>
    <w:rsid w:val="00007826"/>
    <w:rsid w:val="00010130"/>
    <w:rsid w:val="00012415"/>
    <w:rsid w:val="00012587"/>
    <w:rsid w:val="00012A38"/>
    <w:rsid w:val="00013A0D"/>
    <w:rsid w:val="00014298"/>
    <w:rsid w:val="00015014"/>
    <w:rsid w:val="000151DE"/>
    <w:rsid w:val="000164C1"/>
    <w:rsid w:val="00016615"/>
    <w:rsid w:val="00016F59"/>
    <w:rsid w:val="0002064B"/>
    <w:rsid w:val="00022D91"/>
    <w:rsid w:val="00022E94"/>
    <w:rsid w:val="00023D76"/>
    <w:rsid w:val="0002539E"/>
    <w:rsid w:val="00031885"/>
    <w:rsid w:val="0003509B"/>
    <w:rsid w:val="00035F16"/>
    <w:rsid w:val="00036E89"/>
    <w:rsid w:val="0003762D"/>
    <w:rsid w:val="00037E31"/>
    <w:rsid w:val="00040FE0"/>
    <w:rsid w:val="00041016"/>
    <w:rsid w:val="00043DC7"/>
    <w:rsid w:val="00044D4E"/>
    <w:rsid w:val="00045472"/>
    <w:rsid w:val="000458D6"/>
    <w:rsid w:val="000513AC"/>
    <w:rsid w:val="000538F1"/>
    <w:rsid w:val="00053C2F"/>
    <w:rsid w:val="00054CB1"/>
    <w:rsid w:val="000557F7"/>
    <w:rsid w:val="00057E93"/>
    <w:rsid w:val="00060C79"/>
    <w:rsid w:val="00061A4B"/>
    <w:rsid w:val="00062214"/>
    <w:rsid w:val="00063412"/>
    <w:rsid w:val="0006698D"/>
    <w:rsid w:val="00070EA2"/>
    <w:rsid w:val="0007441F"/>
    <w:rsid w:val="00075402"/>
    <w:rsid w:val="000826DE"/>
    <w:rsid w:val="000904DF"/>
    <w:rsid w:val="00092CA8"/>
    <w:rsid w:val="00094981"/>
    <w:rsid w:val="00097C70"/>
    <w:rsid w:val="000A0455"/>
    <w:rsid w:val="000A1BB5"/>
    <w:rsid w:val="000A1CCC"/>
    <w:rsid w:val="000A2339"/>
    <w:rsid w:val="000A2714"/>
    <w:rsid w:val="000A2953"/>
    <w:rsid w:val="000A3CCB"/>
    <w:rsid w:val="000A3FAC"/>
    <w:rsid w:val="000A5AB4"/>
    <w:rsid w:val="000B14DB"/>
    <w:rsid w:val="000B168F"/>
    <w:rsid w:val="000B3A43"/>
    <w:rsid w:val="000B4C0F"/>
    <w:rsid w:val="000B65D1"/>
    <w:rsid w:val="000B66BF"/>
    <w:rsid w:val="000B782C"/>
    <w:rsid w:val="000C10D1"/>
    <w:rsid w:val="000C2D7A"/>
    <w:rsid w:val="000C5B2E"/>
    <w:rsid w:val="000C697F"/>
    <w:rsid w:val="000C77A2"/>
    <w:rsid w:val="000C7F6D"/>
    <w:rsid w:val="000D11DF"/>
    <w:rsid w:val="000D2411"/>
    <w:rsid w:val="000D276C"/>
    <w:rsid w:val="000D5003"/>
    <w:rsid w:val="000D6B71"/>
    <w:rsid w:val="000D7CB9"/>
    <w:rsid w:val="000E0E19"/>
    <w:rsid w:val="000E202B"/>
    <w:rsid w:val="000E21F3"/>
    <w:rsid w:val="000E2D94"/>
    <w:rsid w:val="000E35F4"/>
    <w:rsid w:val="000E41C9"/>
    <w:rsid w:val="000E51BF"/>
    <w:rsid w:val="000E6D12"/>
    <w:rsid w:val="000E7943"/>
    <w:rsid w:val="000F0D83"/>
    <w:rsid w:val="000F2B39"/>
    <w:rsid w:val="000F36AE"/>
    <w:rsid w:val="000F4825"/>
    <w:rsid w:val="000F70B7"/>
    <w:rsid w:val="00100498"/>
    <w:rsid w:val="00102F38"/>
    <w:rsid w:val="001036ED"/>
    <w:rsid w:val="00104056"/>
    <w:rsid w:val="00105B81"/>
    <w:rsid w:val="00106AD5"/>
    <w:rsid w:val="00110BB7"/>
    <w:rsid w:val="00111777"/>
    <w:rsid w:val="00111E77"/>
    <w:rsid w:val="00112A4F"/>
    <w:rsid w:val="00112EF8"/>
    <w:rsid w:val="00122CBA"/>
    <w:rsid w:val="00124DE1"/>
    <w:rsid w:val="001255CC"/>
    <w:rsid w:val="00126A49"/>
    <w:rsid w:val="00127EB8"/>
    <w:rsid w:val="00131B5F"/>
    <w:rsid w:val="00132D5A"/>
    <w:rsid w:val="00132EB7"/>
    <w:rsid w:val="00134444"/>
    <w:rsid w:val="001345C6"/>
    <w:rsid w:val="00136B3F"/>
    <w:rsid w:val="00136D0C"/>
    <w:rsid w:val="0013774F"/>
    <w:rsid w:val="001378C8"/>
    <w:rsid w:val="00137C31"/>
    <w:rsid w:val="001414E0"/>
    <w:rsid w:val="00141BA0"/>
    <w:rsid w:val="001420BD"/>
    <w:rsid w:val="00144542"/>
    <w:rsid w:val="0014511B"/>
    <w:rsid w:val="00145A86"/>
    <w:rsid w:val="0014657B"/>
    <w:rsid w:val="00147768"/>
    <w:rsid w:val="00147B33"/>
    <w:rsid w:val="00150C9E"/>
    <w:rsid w:val="001532A2"/>
    <w:rsid w:val="00154ACB"/>
    <w:rsid w:val="00155D5B"/>
    <w:rsid w:val="00155ED5"/>
    <w:rsid w:val="0016019A"/>
    <w:rsid w:val="0016287A"/>
    <w:rsid w:val="00165453"/>
    <w:rsid w:val="001703B5"/>
    <w:rsid w:val="0017044D"/>
    <w:rsid w:val="00171B9E"/>
    <w:rsid w:val="0017401E"/>
    <w:rsid w:val="00176CFA"/>
    <w:rsid w:val="00177084"/>
    <w:rsid w:val="001779E1"/>
    <w:rsid w:val="00181E8E"/>
    <w:rsid w:val="001821B9"/>
    <w:rsid w:val="00183E2E"/>
    <w:rsid w:val="001854CE"/>
    <w:rsid w:val="00185D75"/>
    <w:rsid w:val="0018616A"/>
    <w:rsid w:val="00186789"/>
    <w:rsid w:val="00191033"/>
    <w:rsid w:val="0019116D"/>
    <w:rsid w:val="00192D5E"/>
    <w:rsid w:val="00193CBF"/>
    <w:rsid w:val="00196FE7"/>
    <w:rsid w:val="001A1B82"/>
    <w:rsid w:val="001A2469"/>
    <w:rsid w:val="001A2589"/>
    <w:rsid w:val="001A4D98"/>
    <w:rsid w:val="001A7212"/>
    <w:rsid w:val="001A7EDB"/>
    <w:rsid w:val="001B07A8"/>
    <w:rsid w:val="001B07B4"/>
    <w:rsid w:val="001B0837"/>
    <w:rsid w:val="001B1B3F"/>
    <w:rsid w:val="001B4065"/>
    <w:rsid w:val="001B44ED"/>
    <w:rsid w:val="001B5339"/>
    <w:rsid w:val="001B5D7E"/>
    <w:rsid w:val="001B6B12"/>
    <w:rsid w:val="001B7DDA"/>
    <w:rsid w:val="001C0CCF"/>
    <w:rsid w:val="001C2054"/>
    <w:rsid w:val="001C3864"/>
    <w:rsid w:val="001C388A"/>
    <w:rsid w:val="001C4B16"/>
    <w:rsid w:val="001C5D00"/>
    <w:rsid w:val="001C710C"/>
    <w:rsid w:val="001C74C1"/>
    <w:rsid w:val="001C75FC"/>
    <w:rsid w:val="001C7BE6"/>
    <w:rsid w:val="001D1651"/>
    <w:rsid w:val="001D3387"/>
    <w:rsid w:val="001D4311"/>
    <w:rsid w:val="001D6BE2"/>
    <w:rsid w:val="001D6D20"/>
    <w:rsid w:val="001D7869"/>
    <w:rsid w:val="001D7A53"/>
    <w:rsid w:val="001E0C60"/>
    <w:rsid w:val="001E13E6"/>
    <w:rsid w:val="001E1DB0"/>
    <w:rsid w:val="001E1E02"/>
    <w:rsid w:val="001E2A6D"/>
    <w:rsid w:val="001E2DD9"/>
    <w:rsid w:val="001E44CC"/>
    <w:rsid w:val="001E58D8"/>
    <w:rsid w:val="001E6616"/>
    <w:rsid w:val="001F10FB"/>
    <w:rsid w:val="001F1412"/>
    <w:rsid w:val="001F2590"/>
    <w:rsid w:val="001F4135"/>
    <w:rsid w:val="001F4C8D"/>
    <w:rsid w:val="001F51DB"/>
    <w:rsid w:val="001F6902"/>
    <w:rsid w:val="001F6CD2"/>
    <w:rsid w:val="00201522"/>
    <w:rsid w:val="00202DF8"/>
    <w:rsid w:val="00203EC0"/>
    <w:rsid w:val="00206218"/>
    <w:rsid w:val="00206A90"/>
    <w:rsid w:val="00210DFF"/>
    <w:rsid w:val="0021108D"/>
    <w:rsid w:val="0021205C"/>
    <w:rsid w:val="00213FD5"/>
    <w:rsid w:val="00216E32"/>
    <w:rsid w:val="00216FF3"/>
    <w:rsid w:val="00217692"/>
    <w:rsid w:val="00217CFA"/>
    <w:rsid w:val="00221BEE"/>
    <w:rsid w:val="00225DA5"/>
    <w:rsid w:val="00230014"/>
    <w:rsid w:val="00232FCF"/>
    <w:rsid w:val="00232FD7"/>
    <w:rsid w:val="00234449"/>
    <w:rsid w:val="00234972"/>
    <w:rsid w:val="00235495"/>
    <w:rsid w:val="002364C4"/>
    <w:rsid w:val="00242454"/>
    <w:rsid w:val="00243A7B"/>
    <w:rsid w:val="00244B1D"/>
    <w:rsid w:val="002453E5"/>
    <w:rsid w:val="002463DC"/>
    <w:rsid w:val="00246917"/>
    <w:rsid w:val="00247623"/>
    <w:rsid w:val="00250705"/>
    <w:rsid w:val="00251460"/>
    <w:rsid w:val="002534A7"/>
    <w:rsid w:val="002535CE"/>
    <w:rsid w:val="00253F45"/>
    <w:rsid w:val="002558A6"/>
    <w:rsid w:val="00260A2F"/>
    <w:rsid w:val="0026117F"/>
    <w:rsid w:val="0026189D"/>
    <w:rsid w:val="00261BAA"/>
    <w:rsid w:val="00261FE9"/>
    <w:rsid w:val="002663E9"/>
    <w:rsid w:val="00266E47"/>
    <w:rsid w:val="00270138"/>
    <w:rsid w:val="002701D8"/>
    <w:rsid w:val="0027023A"/>
    <w:rsid w:val="002729F8"/>
    <w:rsid w:val="0027672E"/>
    <w:rsid w:val="00276A36"/>
    <w:rsid w:val="002819AB"/>
    <w:rsid w:val="0028643D"/>
    <w:rsid w:val="0029067E"/>
    <w:rsid w:val="00291AE5"/>
    <w:rsid w:val="00293514"/>
    <w:rsid w:val="00293F67"/>
    <w:rsid w:val="002963EE"/>
    <w:rsid w:val="00297D77"/>
    <w:rsid w:val="002A0B51"/>
    <w:rsid w:val="002A147A"/>
    <w:rsid w:val="002A1B18"/>
    <w:rsid w:val="002A295D"/>
    <w:rsid w:val="002A2F0C"/>
    <w:rsid w:val="002A346F"/>
    <w:rsid w:val="002A55D2"/>
    <w:rsid w:val="002A76CC"/>
    <w:rsid w:val="002B18E1"/>
    <w:rsid w:val="002B26C2"/>
    <w:rsid w:val="002B3548"/>
    <w:rsid w:val="002B42F0"/>
    <w:rsid w:val="002B56F9"/>
    <w:rsid w:val="002B6844"/>
    <w:rsid w:val="002C0572"/>
    <w:rsid w:val="002C0C97"/>
    <w:rsid w:val="002C1888"/>
    <w:rsid w:val="002C3095"/>
    <w:rsid w:val="002C41EA"/>
    <w:rsid w:val="002C4279"/>
    <w:rsid w:val="002C75C6"/>
    <w:rsid w:val="002D110C"/>
    <w:rsid w:val="002D1290"/>
    <w:rsid w:val="002D349D"/>
    <w:rsid w:val="002D3F36"/>
    <w:rsid w:val="002D7136"/>
    <w:rsid w:val="002E0D26"/>
    <w:rsid w:val="002E2930"/>
    <w:rsid w:val="002E5B8D"/>
    <w:rsid w:val="002E5D48"/>
    <w:rsid w:val="002E7886"/>
    <w:rsid w:val="002E78ED"/>
    <w:rsid w:val="002F044B"/>
    <w:rsid w:val="002F1580"/>
    <w:rsid w:val="002F2C8A"/>
    <w:rsid w:val="002F59AD"/>
    <w:rsid w:val="002F622E"/>
    <w:rsid w:val="002F646E"/>
    <w:rsid w:val="002F663C"/>
    <w:rsid w:val="0030370A"/>
    <w:rsid w:val="003043E1"/>
    <w:rsid w:val="00305C0D"/>
    <w:rsid w:val="003062A0"/>
    <w:rsid w:val="00310EB7"/>
    <w:rsid w:val="00311A6F"/>
    <w:rsid w:val="003135A0"/>
    <w:rsid w:val="00315EAE"/>
    <w:rsid w:val="0032327A"/>
    <w:rsid w:val="003237EF"/>
    <w:rsid w:val="00325D74"/>
    <w:rsid w:val="0032735A"/>
    <w:rsid w:val="003301E4"/>
    <w:rsid w:val="00332239"/>
    <w:rsid w:val="0033291D"/>
    <w:rsid w:val="0033420C"/>
    <w:rsid w:val="00334C0E"/>
    <w:rsid w:val="00334F82"/>
    <w:rsid w:val="0033640E"/>
    <w:rsid w:val="00341B4C"/>
    <w:rsid w:val="00343957"/>
    <w:rsid w:val="00343A06"/>
    <w:rsid w:val="00343A4E"/>
    <w:rsid w:val="00344F51"/>
    <w:rsid w:val="0034501B"/>
    <w:rsid w:val="00347C9E"/>
    <w:rsid w:val="00350251"/>
    <w:rsid w:val="00350818"/>
    <w:rsid w:val="0035125C"/>
    <w:rsid w:val="00353555"/>
    <w:rsid w:val="00354044"/>
    <w:rsid w:val="00356651"/>
    <w:rsid w:val="00357164"/>
    <w:rsid w:val="003608C3"/>
    <w:rsid w:val="00361248"/>
    <w:rsid w:val="003630AC"/>
    <w:rsid w:val="00364DF4"/>
    <w:rsid w:val="0036780D"/>
    <w:rsid w:val="003841F2"/>
    <w:rsid w:val="003850F7"/>
    <w:rsid w:val="00385521"/>
    <w:rsid w:val="00390303"/>
    <w:rsid w:val="00391DA5"/>
    <w:rsid w:val="00392930"/>
    <w:rsid w:val="003936F2"/>
    <w:rsid w:val="0039387F"/>
    <w:rsid w:val="00394CE9"/>
    <w:rsid w:val="00396F8A"/>
    <w:rsid w:val="003A0C3F"/>
    <w:rsid w:val="003A0DBE"/>
    <w:rsid w:val="003A1BB0"/>
    <w:rsid w:val="003A3E1E"/>
    <w:rsid w:val="003A47A1"/>
    <w:rsid w:val="003A5E1D"/>
    <w:rsid w:val="003B00D8"/>
    <w:rsid w:val="003B042D"/>
    <w:rsid w:val="003B072A"/>
    <w:rsid w:val="003B3F3D"/>
    <w:rsid w:val="003B4183"/>
    <w:rsid w:val="003B685B"/>
    <w:rsid w:val="003C12AB"/>
    <w:rsid w:val="003C198C"/>
    <w:rsid w:val="003C338D"/>
    <w:rsid w:val="003C365E"/>
    <w:rsid w:val="003C4331"/>
    <w:rsid w:val="003C539D"/>
    <w:rsid w:val="003C54DE"/>
    <w:rsid w:val="003C586F"/>
    <w:rsid w:val="003C64FA"/>
    <w:rsid w:val="003C688A"/>
    <w:rsid w:val="003C69F9"/>
    <w:rsid w:val="003D11B1"/>
    <w:rsid w:val="003D1B5C"/>
    <w:rsid w:val="003D214D"/>
    <w:rsid w:val="003D48CB"/>
    <w:rsid w:val="003D5DEB"/>
    <w:rsid w:val="003D7D4D"/>
    <w:rsid w:val="003E1657"/>
    <w:rsid w:val="003E225B"/>
    <w:rsid w:val="003E2D74"/>
    <w:rsid w:val="003E5124"/>
    <w:rsid w:val="003E79C3"/>
    <w:rsid w:val="003F0405"/>
    <w:rsid w:val="003F2026"/>
    <w:rsid w:val="003F2172"/>
    <w:rsid w:val="003F2CE5"/>
    <w:rsid w:val="003F2D18"/>
    <w:rsid w:val="003F6BD9"/>
    <w:rsid w:val="00402641"/>
    <w:rsid w:val="004037BE"/>
    <w:rsid w:val="00405C38"/>
    <w:rsid w:val="0041036B"/>
    <w:rsid w:val="00410B2C"/>
    <w:rsid w:val="00410D5A"/>
    <w:rsid w:val="00417733"/>
    <w:rsid w:val="004177B7"/>
    <w:rsid w:val="00424AC7"/>
    <w:rsid w:val="00425856"/>
    <w:rsid w:val="00426F7F"/>
    <w:rsid w:val="00430CED"/>
    <w:rsid w:val="004356BE"/>
    <w:rsid w:val="00435C61"/>
    <w:rsid w:val="004361FE"/>
    <w:rsid w:val="004368A8"/>
    <w:rsid w:val="004401C3"/>
    <w:rsid w:val="00440987"/>
    <w:rsid w:val="00442A91"/>
    <w:rsid w:val="00446F83"/>
    <w:rsid w:val="0044733B"/>
    <w:rsid w:val="0045073F"/>
    <w:rsid w:val="00451979"/>
    <w:rsid w:val="004527C5"/>
    <w:rsid w:val="00452E6F"/>
    <w:rsid w:val="004542A1"/>
    <w:rsid w:val="00454905"/>
    <w:rsid w:val="00455D01"/>
    <w:rsid w:val="0045664B"/>
    <w:rsid w:val="0046138C"/>
    <w:rsid w:val="00461C70"/>
    <w:rsid w:val="00462992"/>
    <w:rsid w:val="004629C0"/>
    <w:rsid w:val="00463C4E"/>
    <w:rsid w:val="00465367"/>
    <w:rsid w:val="00465760"/>
    <w:rsid w:val="00466B3B"/>
    <w:rsid w:val="00467C2A"/>
    <w:rsid w:val="00470652"/>
    <w:rsid w:val="0047216E"/>
    <w:rsid w:val="00472CF1"/>
    <w:rsid w:val="00473762"/>
    <w:rsid w:val="00474806"/>
    <w:rsid w:val="00480821"/>
    <w:rsid w:val="00482775"/>
    <w:rsid w:val="0048684A"/>
    <w:rsid w:val="0049240E"/>
    <w:rsid w:val="00492F7C"/>
    <w:rsid w:val="004935DF"/>
    <w:rsid w:val="00497EE4"/>
    <w:rsid w:val="004A0DB4"/>
    <w:rsid w:val="004A1E3B"/>
    <w:rsid w:val="004A2F29"/>
    <w:rsid w:val="004A371E"/>
    <w:rsid w:val="004A3FE7"/>
    <w:rsid w:val="004A4E0B"/>
    <w:rsid w:val="004A681C"/>
    <w:rsid w:val="004A7B24"/>
    <w:rsid w:val="004B0EA6"/>
    <w:rsid w:val="004B2B8B"/>
    <w:rsid w:val="004B2ED5"/>
    <w:rsid w:val="004B3A89"/>
    <w:rsid w:val="004B4846"/>
    <w:rsid w:val="004B4F9E"/>
    <w:rsid w:val="004B5053"/>
    <w:rsid w:val="004C2C39"/>
    <w:rsid w:val="004C4E9B"/>
    <w:rsid w:val="004C4FEF"/>
    <w:rsid w:val="004C64D7"/>
    <w:rsid w:val="004C68A2"/>
    <w:rsid w:val="004D0741"/>
    <w:rsid w:val="004D326B"/>
    <w:rsid w:val="004D4EEA"/>
    <w:rsid w:val="004D5E12"/>
    <w:rsid w:val="004D65D1"/>
    <w:rsid w:val="004E124F"/>
    <w:rsid w:val="004E13E3"/>
    <w:rsid w:val="004E3867"/>
    <w:rsid w:val="004E3888"/>
    <w:rsid w:val="004E6738"/>
    <w:rsid w:val="004E7993"/>
    <w:rsid w:val="004F03A1"/>
    <w:rsid w:val="004F1481"/>
    <w:rsid w:val="004F2CA2"/>
    <w:rsid w:val="004F5067"/>
    <w:rsid w:val="004F54C4"/>
    <w:rsid w:val="004F6657"/>
    <w:rsid w:val="004F6FB1"/>
    <w:rsid w:val="005008B1"/>
    <w:rsid w:val="00501804"/>
    <w:rsid w:val="00501BC5"/>
    <w:rsid w:val="00502015"/>
    <w:rsid w:val="00504AE1"/>
    <w:rsid w:val="005063D9"/>
    <w:rsid w:val="0050734B"/>
    <w:rsid w:val="00510CBE"/>
    <w:rsid w:val="00510DF1"/>
    <w:rsid w:val="0051248D"/>
    <w:rsid w:val="00513A2E"/>
    <w:rsid w:val="005159CB"/>
    <w:rsid w:val="00516DCA"/>
    <w:rsid w:val="0052334A"/>
    <w:rsid w:val="00524E40"/>
    <w:rsid w:val="00531C7F"/>
    <w:rsid w:val="00531D62"/>
    <w:rsid w:val="005357E0"/>
    <w:rsid w:val="00541373"/>
    <w:rsid w:val="00541BE4"/>
    <w:rsid w:val="00541BF9"/>
    <w:rsid w:val="00542E93"/>
    <w:rsid w:val="00542F16"/>
    <w:rsid w:val="00543BB5"/>
    <w:rsid w:val="00544AEA"/>
    <w:rsid w:val="00546D4B"/>
    <w:rsid w:val="00550223"/>
    <w:rsid w:val="00550227"/>
    <w:rsid w:val="005515A7"/>
    <w:rsid w:val="0055247A"/>
    <w:rsid w:val="00554973"/>
    <w:rsid w:val="00554A6F"/>
    <w:rsid w:val="00554EE0"/>
    <w:rsid w:val="00556D45"/>
    <w:rsid w:val="005575F5"/>
    <w:rsid w:val="005601F3"/>
    <w:rsid w:val="0056065B"/>
    <w:rsid w:val="00562089"/>
    <w:rsid w:val="005627D7"/>
    <w:rsid w:val="00564C53"/>
    <w:rsid w:val="00566294"/>
    <w:rsid w:val="005675D2"/>
    <w:rsid w:val="005677E9"/>
    <w:rsid w:val="00570A51"/>
    <w:rsid w:val="00571088"/>
    <w:rsid w:val="00571DF9"/>
    <w:rsid w:val="00572848"/>
    <w:rsid w:val="005734BD"/>
    <w:rsid w:val="00575CD4"/>
    <w:rsid w:val="00575DB3"/>
    <w:rsid w:val="005768B8"/>
    <w:rsid w:val="00576BF8"/>
    <w:rsid w:val="005771A0"/>
    <w:rsid w:val="00580CFF"/>
    <w:rsid w:val="00581416"/>
    <w:rsid w:val="00581E3C"/>
    <w:rsid w:val="00582A2D"/>
    <w:rsid w:val="00582EDD"/>
    <w:rsid w:val="005840FE"/>
    <w:rsid w:val="00584177"/>
    <w:rsid w:val="0058716D"/>
    <w:rsid w:val="00590298"/>
    <w:rsid w:val="00593A3D"/>
    <w:rsid w:val="00593AA1"/>
    <w:rsid w:val="00594CF3"/>
    <w:rsid w:val="005A09D1"/>
    <w:rsid w:val="005A114E"/>
    <w:rsid w:val="005A1C8A"/>
    <w:rsid w:val="005A6530"/>
    <w:rsid w:val="005A6C3F"/>
    <w:rsid w:val="005A7E76"/>
    <w:rsid w:val="005B09EE"/>
    <w:rsid w:val="005B16B1"/>
    <w:rsid w:val="005B2FF3"/>
    <w:rsid w:val="005B51C3"/>
    <w:rsid w:val="005B5209"/>
    <w:rsid w:val="005B6B99"/>
    <w:rsid w:val="005B6DDA"/>
    <w:rsid w:val="005B756F"/>
    <w:rsid w:val="005B7FFD"/>
    <w:rsid w:val="005C0164"/>
    <w:rsid w:val="005C0DF3"/>
    <w:rsid w:val="005C23BA"/>
    <w:rsid w:val="005C2C81"/>
    <w:rsid w:val="005C3160"/>
    <w:rsid w:val="005C3BFB"/>
    <w:rsid w:val="005C4916"/>
    <w:rsid w:val="005C62BC"/>
    <w:rsid w:val="005C632A"/>
    <w:rsid w:val="005C67E0"/>
    <w:rsid w:val="005D0A5C"/>
    <w:rsid w:val="005D18FD"/>
    <w:rsid w:val="005D46D7"/>
    <w:rsid w:val="005D541D"/>
    <w:rsid w:val="005D6E65"/>
    <w:rsid w:val="005E0F5E"/>
    <w:rsid w:val="005E37EB"/>
    <w:rsid w:val="005E3D64"/>
    <w:rsid w:val="005E7FF4"/>
    <w:rsid w:val="005F4668"/>
    <w:rsid w:val="005F5936"/>
    <w:rsid w:val="005F5ED7"/>
    <w:rsid w:val="0060038D"/>
    <w:rsid w:val="006039DB"/>
    <w:rsid w:val="00604430"/>
    <w:rsid w:val="00605ED2"/>
    <w:rsid w:val="00607034"/>
    <w:rsid w:val="00610795"/>
    <w:rsid w:val="00610F4C"/>
    <w:rsid w:val="0061126B"/>
    <w:rsid w:val="00611F26"/>
    <w:rsid w:val="00613B88"/>
    <w:rsid w:val="00613EC6"/>
    <w:rsid w:val="006146A5"/>
    <w:rsid w:val="00620D1C"/>
    <w:rsid w:val="00626132"/>
    <w:rsid w:val="006262AE"/>
    <w:rsid w:val="00626D85"/>
    <w:rsid w:val="00627CD9"/>
    <w:rsid w:val="00630AAC"/>
    <w:rsid w:val="00634388"/>
    <w:rsid w:val="006357E1"/>
    <w:rsid w:val="00635A34"/>
    <w:rsid w:val="00635A6C"/>
    <w:rsid w:val="00636ABB"/>
    <w:rsid w:val="006370C3"/>
    <w:rsid w:val="00637E0C"/>
    <w:rsid w:val="00641004"/>
    <w:rsid w:val="0064273A"/>
    <w:rsid w:val="00642F65"/>
    <w:rsid w:val="00645236"/>
    <w:rsid w:val="0064616F"/>
    <w:rsid w:val="0064664A"/>
    <w:rsid w:val="00651668"/>
    <w:rsid w:val="00651E7F"/>
    <w:rsid w:val="006531B3"/>
    <w:rsid w:val="00662660"/>
    <w:rsid w:val="006642C0"/>
    <w:rsid w:val="00665521"/>
    <w:rsid w:val="00672209"/>
    <w:rsid w:val="00674178"/>
    <w:rsid w:val="00676B73"/>
    <w:rsid w:val="00677E93"/>
    <w:rsid w:val="00677EE5"/>
    <w:rsid w:val="00680178"/>
    <w:rsid w:val="00681C1D"/>
    <w:rsid w:val="00682F13"/>
    <w:rsid w:val="00693566"/>
    <w:rsid w:val="006A03CD"/>
    <w:rsid w:val="006A5C74"/>
    <w:rsid w:val="006B1917"/>
    <w:rsid w:val="006B43DE"/>
    <w:rsid w:val="006B4D38"/>
    <w:rsid w:val="006B7F87"/>
    <w:rsid w:val="006B7FEA"/>
    <w:rsid w:val="006C1118"/>
    <w:rsid w:val="006C12A0"/>
    <w:rsid w:val="006C1C30"/>
    <w:rsid w:val="006C2924"/>
    <w:rsid w:val="006C2FE3"/>
    <w:rsid w:val="006C337A"/>
    <w:rsid w:val="006C3727"/>
    <w:rsid w:val="006C38DB"/>
    <w:rsid w:val="006C3F4D"/>
    <w:rsid w:val="006C49C1"/>
    <w:rsid w:val="006C6E05"/>
    <w:rsid w:val="006C71B8"/>
    <w:rsid w:val="006D16B5"/>
    <w:rsid w:val="006D4116"/>
    <w:rsid w:val="006D50D4"/>
    <w:rsid w:val="006E0095"/>
    <w:rsid w:val="006E093B"/>
    <w:rsid w:val="006E2E40"/>
    <w:rsid w:val="006E42F5"/>
    <w:rsid w:val="006E5174"/>
    <w:rsid w:val="006E55D1"/>
    <w:rsid w:val="006E6019"/>
    <w:rsid w:val="006E75DF"/>
    <w:rsid w:val="006F2BB3"/>
    <w:rsid w:val="006F2F6E"/>
    <w:rsid w:val="006F3923"/>
    <w:rsid w:val="006F3D72"/>
    <w:rsid w:val="006F45BC"/>
    <w:rsid w:val="006F50AF"/>
    <w:rsid w:val="006F50DB"/>
    <w:rsid w:val="0070151C"/>
    <w:rsid w:val="007027BB"/>
    <w:rsid w:val="0070350D"/>
    <w:rsid w:val="00703FC6"/>
    <w:rsid w:val="00704C2F"/>
    <w:rsid w:val="00704F39"/>
    <w:rsid w:val="00710959"/>
    <w:rsid w:val="00710DE3"/>
    <w:rsid w:val="00710FE2"/>
    <w:rsid w:val="007122FD"/>
    <w:rsid w:val="007126E4"/>
    <w:rsid w:val="007164A5"/>
    <w:rsid w:val="00720D55"/>
    <w:rsid w:val="00722A5A"/>
    <w:rsid w:val="007258DB"/>
    <w:rsid w:val="00731211"/>
    <w:rsid w:val="00731296"/>
    <w:rsid w:val="00732731"/>
    <w:rsid w:val="0073287F"/>
    <w:rsid w:val="00732D87"/>
    <w:rsid w:val="00732DE3"/>
    <w:rsid w:val="00733B73"/>
    <w:rsid w:val="00733D09"/>
    <w:rsid w:val="00734C7F"/>
    <w:rsid w:val="007358E2"/>
    <w:rsid w:val="00741E29"/>
    <w:rsid w:val="00742ABF"/>
    <w:rsid w:val="007443F1"/>
    <w:rsid w:val="0074539A"/>
    <w:rsid w:val="007537DB"/>
    <w:rsid w:val="00753FA9"/>
    <w:rsid w:val="007559FA"/>
    <w:rsid w:val="007643F4"/>
    <w:rsid w:val="00764E5F"/>
    <w:rsid w:val="00765777"/>
    <w:rsid w:val="007664C7"/>
    <w:rsid w:val="007679BF"/>
    <w:rsid w:val="00767E20"/>
    <w:rsid w:val="00770C6F"/>
    <w:rsid w:val="007715BA"/>
    <w:rsid w:val="007715E3"/>
    <w:rsid w:val="00772885"/>
    <w:rsid w:val="0077350C"/>
    <w:rsid w:val="007747E7"/>
    <w:rsid w:val="00774F9F"/>
    <w:rsid w:val="00781988"/>
    <w:rsid w:val="00785B24"/>
    <w:rsid w:val="00787723"/>
    <w:rsid w:val="007930BF"/>
    <w:rsid w:val="007A12F3"/>
    <w:rsid w:val="007A1A94"/>
    <w:rsid w:val="007A4282"/>
    <w:rsid w:val="007A548F"/>
    <w:rsid w:val="007A5540"/>
    <w:rsid w:val="007B0466"/>
    <w:rsid w:val="007B06CF"/>
    <w:rsid w:val="007B0E97"/>
    <w:rsid w:val="007B376C"/>
    <w:rsid w:val="007B4864"/>
    <w:rsid w:val="007B7A19"/>
    <w:rsid w:val="007C04D0"/>
    <w:rsid w:val="007C1257"/>
    <w:rsid w:val="007C17D5"/>
    <w:rsid w:val="007C2537"/>
    <w:rsid w:val="007C4D4A"/>
    <w:rsid w:val="007C5170"/>
    <w:rsid w:val="007C522A"/>
    <w:rsid w:val="007C7078"/>
    <w:rsid w:val="007D049A"/>
    <w:rsid w:val="007D0942"/>
    <w:rsid w:val="007D1C7A"/>
    <w:rsid w:val="007D22C3"/>
    <w:rsid w:val="007D33AA"/>
    <w:rsid w:val="007D6CA4"/>
    <w:rsid w:val="007E040D"/>
    <w:rsid w:val="007E0ADE"/>
    <w:rsid w:val="007E388D"/>
    <w:rsid w:val="007E3C11"/>
    <w:rsid w:val="007E49A1"/>
    <w:rsid w:val="007E4A6F"/>
    <w:rsid w:val="007E543E"/>
    <w:rsid w:val="007E5C16"/>
    <w:rsid w:val="007E624E"/>
    <w:rsid w:val="007E7058"/>
    <w:rsid w:val="007E75A9"/>
    <w:rsid w:val="007F0F7B"/>
    <w:rsid w:val="007F1E85"/>
    <w:rsid w:val="007F57A6"/>
    <w:rsid w:val="007F5879"/>
    <w:rsid w:val="007F6BBA"/>
    <w:rsid w:val="007F6F0C"/>
    <w:rsid w:val="007F70A3"/>
    <w:rsid w:val="007F760C"/>
    <w:rsid w:val="008001AD"/>
    <w:rsid w:val="008012BD"/>
    <w:rsid w:val="00801EDD"/>
    <w:rsid w:val="00803887"/>
    <w:rsid w:val="00804E84"/>
    <w:rsid w:val="00805380"/>
    <w:rsid w:val="00806D43"/>
    <w:rsid w:val="00810507"/>
    <w:rsid w:val="008105E3"/>
    <w:rsid w:val="00811186"/>
    <w:rsid w:val="008133B1"/>
    <w:rsid w:val="0081352D"/>
    <w:rsid w:val="0081360C"/>
    <w:rsid w:val="00813EEA"/>
    <w:rsid w:val="008149EB"/>
    <w:rsid w:val="00815E50"/>
    <w:rsid w:val="0081758A"/>
    <w:rsid w:val="00820647"/>
    <w:rsid w:val="00820851"/>
    <w:rsid w:val="00821178"/>
    <w:rsid w:val="00821BD2"/>
    <w:rsid w:val="008220AC"/>
    <w:rsid w:val="00822965"/>
    <w:rsid w:val="00822DB6"/>
    <w:rsid w:val="0082447C"/>
    <w:rsid w:val="008255D6"/>
    <w:rsid w:val="008258A2"/>
    <w:rsid w:val="00825A65"/>
    <w:rsid w:val="00825F59"/>
    <w:rsid w:val="00826A4F"/>
    <w:rsid w:val="0082764D"/>
    <w:rsid w:val="00827830"/>
    <w:rsid w:val="00827C33"/>
    <w:rsid w:val="00830F87"/>
    <w:rsid w:val="00831730"/>
    <w:rsid w:val="00833836"/>
    <w:rsid w:val="0083792C"/>
    <w:rsid w:val="0084062F"/>
    <w:rsid w:val="00841808"/>
    <w:rsid w:val="00841E49"/>
    <w:rsid w:val="008445A6"/>
    <w:rsid w:val="00844D10"/>
    <w:rsid w:val="00845890"/>
    <w:rsid w:val="00845C81"/>
    <w:rsid w:val="00846E1C"/>
    <w:rsid w:val="00847616"/>
    <w:rsid w:val="008505FF"/>
    <w:rsid w:val="008508EC"/>
    <w:rsid w:val="0085103E"/>
    <w:rsid w:val="00852AC1"/>
    <w:rsid w:val="008568C2"/>
    <w:rsid w:val="00864026"/>
    <w:rsid w:val="008647BB"/>
    <w:rsid w:val="00866FC4"/>
    <w:rsid w:val="008715FA"/>
    <w:rsid w:val="00871A50"/>
    <w:rsid w:val="008728CF"/>
    <w:rsid w:val="00872C15"/>
    <w:rsid w:val="0087363A"/>
    <w:rsid w:val="00873B66"/>
    <w:rsid w:val="00874009"/>
    <w:rsid w:val="00877DDF"/>
    <w:rsid w:val="0088047F"/>
    <w:rsid w:val="008816C5"/>
    <w:rsid w:val="00882892"/>
    <w:rsid w:val="00883CF7"/>
    <w:rsid w:val="008840A6"/>
    <w:rsid w:val="00884FAC"/>
    <w:rsid w:val="0088532E"/>
    <w:rsid w:val="008856BC"/>
    <w:rsid w:val="00893082"/>
    <w:rsid w:val="00893A4F"/>
    <w:rsid w:val="0089431D"/>
    <w:rsid w:val="008A0EE7"/>
    <w:rsid w:val="008A2AB3"/>
    <w:rsid w:val="008A3FCC"/>
    <w:rsid w:val="008A40D8"/>
    <w:rsid w:val="008A461D"/>
    <w:rsid w:val="008A4F0A"/>
    <w:rsid w:val="008A7E04"/>
    <w:rsid w:val="008B28C4"/>
    <w:rsid w:val="008B394C"/>
    <w:rsid w:val="008B4B6C"/>
    <w:rsid w:val="008B5DBD"/>
    <w:rsid w:val="008B6763"/>
    <w:rsid w:val="008B6AF7"/>
    <w:rsid w:val="008B7710"/>
    <w:rsid w:val="008B7B50"/>
    <w:rsid w:val="008C0351"/>
    <w:rsid w:val="008C1609"/>
    <w:rsid w:val="008C3730"/>
    <w:rsid w:val="008C5394"/>
    <w:rsid w:val="008C5A67"/>
    <w:rsid w:val="008C64CB"/>
    <w:rsid w:val="008C7685"/>
    <w:rsid w:val="008D001D"/>
    <w:rsid w:val="008D16B0"/>
    <w:rsid w:val="008D587D"/>
    <w:rsid w:val="008D7178"/>
    <w:rsid w:val="008D763B"/>
    <w:rsid w:val="008D79EC"/>
    <w:rsid w:val="008E0765"/>
    <w:rsid w:val="008E1A70"/>
    <w:rsid w:val="008E20B6"/>
    <w:rsid w:val="008E57FA"/>
    <w:rsid w:val="008F59C7"/>
    <w:rsid w:val="008F5AEB"/>
    <w:rsid w:val="008F5DF0"/>
    <w:rsid w:val="00900440"/>
    <w:rsid w:val="00901010"/>
    <w:rsid w:val="00902113"/>
    <w:rsid w:val="00903FDC"/>
    <w:rsid w:val="0090462B"/>
    <w:rsid w:val="00905D16"/>
    <w:rsid w:val="009067EA"/>
    <w:rsid w:val="0090763F"/>
    <w:rsid w:val="00907965"/>
    <w:rsid w:val="00907F47"/>
    <w:rsid w:val="00912A23"/>
    <w:rsid w:val="00912D90"/>
    <w:rsid w:val="00916084"/>
    <w:rsid w:val="00917BB9"/>
    <w:rsid w:val="009208BB"/>
    <w:rsid w:val="009252B2"/>
    <w:rsid w:val="00927C4B"/>
    <w:rsid w:val="00933618"/>
    <w:rsid w:val="00934CC6"/>
    <w:rsid w:val="00936CB9"/>
    <w:rsid w:val="00943959"/>
    <w:rsid w:val="0094453B"/>
    <w:rsid w:val="00944D23"/>
    <w:rsid w:val="00951545"/>
    <w:rsid w:val="00952F16"/>
    <w:rsid w:val="00955C08"/>
    <w:rsid w:val="0095630D"/>
    <w:rsid w:val="00956C71"/>
    <w:rsid w:val="00961195"/>
    <w:rsid w:val="00961B25"/>
    <w:rsid w:val="0096226C"/>
    <w:rsid w:val="00962553"/>
    <w:rsid w:val="00964168"/>
    <w:rsid w:val="00964D31"/>
    <w:rsid w:val="00965909"/>
    <w:rsid w:val="00966DEB"/>
    <w:rsid w:val="00970450"/>
    <w:rsid w:val="0097051F"/>
    <w:rsid w:val="00972F33"/>
    <w:rsid w:val="00973202"/>
    <w:rsid w:val="00973443"/>
    <w:rsid w:val="00973828"/>
    <w:rsid w:val="0097453D"/>
    <w:rsid w:val="00974FF3"/>
    <w:rsid w:val="00974FFB"/>
    <w:rsid w:val="00976702"/>
    <w:rsid w:val="009767E6"/>
    <w:rsid w:val="00976BBC"/>
    <w:rsid w:val="0097767B"/>
    <w:rsid w:val="0098030F"/>
    <w:rsid w:val="0098032A"/>
    <w:rsid w:val="0098195C"/>
    <w:rsid w:val="00981FEF"/>
    <w:rsid w:val="0098256B"/>
    <w:rsid w:val="009825BF"/>
    <w:rsid w:val="009826F7"/>
    <w:rsid w:val="00982C5B"/>
    <w:rsid w:val="00984111"/>
    <w:rsid w:val="009844BA"/>
    <w:rsid w:val="00984DBB"/>
    <w:rsid w:val="00986DFE"/>
    <w:rsid w:val="00991E4B"/>
    <w:rsid w:val="009924AA"/>
    <w:rsid w:val="00993582"/>
    <w:rsid w:val="00995EC6"/>
    <w:rsid w:val="00996FA8"/>
    <w:rsid w:val="009A38E9"/>
    <w:rsid w:val="009A3DBD"/>
    <w:rsid w:val="009A7451"/>
    <w:rsid w:val="009A74FC"/>
    <w:rsid w:val="009B2740"/>
    <w:rsid w:val="009B2A17"/>
    <w:rsid w:val="009B3131"/>
    <w:rsid w:val="009B3B04"/>
    <w:rsid w:val="009B4252"/>
    <w:rsid w:val="009B4725"/>
    <w:rsid w:val="009B65C1"/>
    <w:rsid w:val="009B6717"/>
    <w:rsid w:val="009C1351"/>
    <w:rsid w:val="009C4062"/>
    <w:rsid w:val="009C6800"/>
    <w:rsid w:val="009C7B40"/>
    <w:rsid w:val="009C7BE6"/>
    <w:rsid w:val="009D0DCA"/>
    <w:rsid w:val="009D1064"/>
    <w:rsid w:val="009D42F2"/>
    <w:rsid w:val="009D493D"/>
    <w:rsid w:val="009D5493"/>
    <w:rsid w:val="009D598E"/>
    <w:rsid w:val="009D67CC"/>
    <w:rsid w:val="009D6EBD"/>
    <w:rsid w:val="009E2EE4"/>
    <w:rsid w:val="009E3332"/>
    <w:rsid w:val="009E3612"/>
    <w:rsid w:val="009E61F1"/>
    <w:rsid w:val="009E7DBB"/>
    <w:rsid w:val="009E7E66"/>
    <w:rsid w:val="009F037A"/>
    <w:rsid w:val="009F08A8"/>
    <w:rsid w:val="009F1391"/>
    <w:rsid w:val="009F2C0A"/>
    <w:rsid w:val="009F341D"/>
    <w:rsid w:val="009F3734"/>
    <w:rsid w:val="009F4C88"/>
    <w:rsid w:val="00A00AF9"/>
    <w:rsid w:val="00A00EF4"/>
    <w:rsid w:val="00A02BBF"/>
    <w:rsid w:val="00A065BB"/>
    <w:rsid w:val="00A07475"/>
    <w:rsid w:val="00A101DA"/>
    <w:rsid w:val="00A12421"/>
    <w:rsid w:val="00A131D3"/>
    <w:rsid w:val="00A141A8"/>
    <w:rsid w:val="00A14CEB"/>
    <w:rsid w:val="00A15369"/>
    <w:rsid w:val="00A15D79"/>
    <w:rsid w:val="00A16E11"/>
    <w:rsid w:val="00A172E0"/>
    <w:rsid w:val="00A2023C"/>
    <w:rsid w:val="00A20BD1"/>
    <w:rsid w:val="00A22DD9"/>
    <w:rsid w:val="00A23F36"/>
    <w:rsid w:val="00A24340"/>
    <w:rsid w:val="00A304CA"/>
    <w:rsid w:val="00A308C8"/>
    <w:rsid w:val="00A31DC4"/>
    <w:rsid w:val="00A31E55"/>
    <w:rsid w:val="00A337F6"/>
    <w:rsid w:val="00A3429D"/>
    <w:rsid w:val="00A3680B"/>
    <w:rsid w:val="00A37A8C"/>
    <w:rsid w:val="00A40A6C"/>
    <w:rsid w:val="00A414C1"/>
    <w:rsid w:val="00A42969"/>
    <w:rsid w:val="00A433DC"/>
    <w:rsid w:val="00A46FCE"/>
    <w:rsid w:val="00A51CCD"/>
    <w:rsid w:val="00A52B73"/>
    <w:rsid w:val="00A56657"/>
    <w:rsid w:val="00A6028F"/>
    <w:rsid w:val="00A60D59"/>
    <w:rsid w:val="00A62470"/>
    <w:rsid w:val="00A63DD2"/>
    <w:rsid w:val="00A6483C"/>
    <w:rsid w:val="00A658B9"/>
    <w:rsid w:val="00A70487"/>
    <w:rsid w:val="00A707C7"/>
    <w:rsid w:val="00A72268"/>
    <w:rsid w:val="00A72EBB"/>
    <w:rsid w:val="00A73EA2"/>
    <w:rsid w:val="00A825CD"/>
    <w:rsid w:val="00A8330B"/>
    <w:rsid w:val="00A83B93"/>
    <w:rsid w:val="00A8545B"/>
    <w:rsid w:val="00A90B7C"/>
    <w:rsid w:val="00A9149F"/>
    <w:rsid w:val="00AA0C9E"/>
    <w:rsid w:val="00AA17A5"/>
    <w:rsid w:val="00AA2E58"/>
    <w:rsid w:val="00AA3496"/>
    <w:rsid w:val="00AA3575"/>
    <w:rsid w:val="00AA5B78"/>
    <w:rsid w:val="00AA643E"/>
    <w:rsid w:val="00AA661F"/>
    <w:rsid w:val="00AA73AC"/>
    <w:rsid w:val="00AB033B"/>
    <w:rsid w:val="00AB24EE"/>
    <w:rsid w:val="00AB2729"/>
    <w:rsid w:val="00AB273B"/>
    <w:rsid w:val="00AB298D"/>
    <w:rsid w:val="00AB3036"/>
    <w:rsid w:val="00AB5597"/>
    <w:rsid w:val="00AB5DF8"/>
    <w:rsid w:val="00AB723B"/>
    <w:rsid w:val="00AB7DF9"/>
    <w:rsid w:val="00AC42E9"/>
    <w:rsid w:val="00AC454F"/>
    <w:rsid w:val="00AC47CF"/>
    <w:rsid w:val="00AC56CC"/>
    <w:rsid w:val="00AC6AC9"/>
    <w:rsid w:val="00AD13D2"/>
    <w:rsid w:val="00AD154A"/>
    <w:rsid w:val="00AD3BCB"/>
    <w:rsid w:val="00AD3C2B"/>
    <w:rsid w:val="00AD4592"/>
    <w:rsid w:val="00AD4DFA"/>
    <w:rsid w:val="00AD6425"/>
    <w:rsid w:val="00AE1ACD"/>
    <w:rsid w:val="00AE29E0"/>
    <w:rsid w:val="00AE37E2"/>
    <w:rsid w:val="00AE473B"/>
    <w:rsid w:val="00AE6666"/>
    <w:rsid w:val="00AF03C5"/>
    <w:rsid w:val="00AF14C7"/>
    <w:rsid w:val="00AF26D8"/>
    <w:rsid w:val="00AF4D4C"/>
    <w:rsid w:val="00AF5255"/>
    <w:rsid w:val="00AF6FBF"/>
    <w:rsid w:val="00AF706C"/>
    <w:rsid w:val="00B00F82"/>
    <w:rsid w:val="00B0312A"/>
    <w:rsid w:val="00B05697"/>
    <w:rsid w:val="00B05D2D"/>
    <w:rsid w:val="00B078C6"/>
    <w:rsid w:val="00B105F7"/>
    <w:rsid w:val="00B10C85"/>
    <w:rsid w:val="00B12610"/>
    <w:rsid w:val="00B14E01"/>
    <w:rsid w:val="00B15654"/>
    <w:rsid w:val="00B160F4"/>
    <w:rsid w:val="00B164AD"/>
    <w:rsid w:val="00B16A4F"/>
    <w:rsid w:val="00B20E08"/>
    <w:rsid w:val="00B23E11"/>
    <w:rsid w:val="00B24016"/>
    <w:rsid w:val="00B25BB8"/>
    <w:rsid w:val="00B26049"/>
    <w:rsid w:val="00B30100"/>
    <w:rsid w:val="00B3055D"/>
    <w:rsid w:val="00B31858"/>
    <w:rsid w:val="00B3274C"/>
    <w:rsid w:val="00B363C6"/>
    <w:rsid w:val="00B36EE1"/>
    <w:rsid w:val="00B401C7"/>
    <w:rsid w:val="00B429A2"/>
    <w:rsid w:val="00B43BFB"/>
    <w:rsid w:val="00B43EF1"/>
    <w:rsid w:val="00B44661"/>
    <w:rsid w:val="00B531F8"/>
    <w:rsid w:val="00B5334A"/>
    <w:rsid w:val="00B55FE9"/>
    <w:rsid w:val="00B57EA9"/>
    <w:rsid w:val="00B62857"/>
    <w:rsid w:val="00B62FDB"/>
    <w:rsid w:val="00B63263"/>
    <w:rsid w:val="00B6423A"/>
    <w:rsid w:val="00B64620"/>
    <w:rsid w:val="00B64FA0"/>
    <w:rsid w:val="00B66A0F"/>
    <w:rsid w:val="00B66E79"/>
    <w:rsid w:val="00B66F0A"/>
    <w:rsid w:val="00B70B10"/>
    <w:rsid w:val="00B71F36"/>
    <w:rsid w:val="00B72D21"/>
    <w:rsid w:val="00B72DBA"/>
    <w:rsid w:val="00B74220"/>
    <w:rsid w:val="00B804D8"/>
    <w:rsid w:val="00B820F1"/>
    <w:rsid w:val="00B8231D"/>
    <w:rsid w:val="00B82E41"/>
    <w:rsid w:val="00B857BF"/>
    <w:rsid w:val="00B92115"/>
    <w:rsid w:val="00B92BB9"/>
    <w:rsid w:val="00B940DF"/>
    <w:rsid w:val="00B94453"/>
    <w:rsid w:val="00B94904"/>
    <w:rsid w:val="00B94A10"/>
    <w:rsid w:val="00B9556B"/>
    <w:rsid w:val="00B96B24"/>
    <w:rsid w:val="00B975E4"/>
    <w:rsid w:val="00B97B4B"/>
    <w:rsid w:val="00BA2F82"/>
    <w:rsid w:val="00BA3773"/>
    <w:rsid w:val="00BA3D21"/>
    <w:rsid w:val="00BA504D"/>
    <w:rsid w:val="00BA554C"/>
    <w:rsid w:val="00BA58AB"/>
    <w:rsid w:val="00BA62A5"/>
    <w:rsid w:val="00BA6327"/>
    <w:rsid w:val="00BA6898"/>
    <w:rsid w:val="00BB1E02"/>
    <w:rsid w:val="00BB2170"/>
    <w:rsid w:val="00BB50ED"/>
    <w:rsid w:val="00BB5ED9"/>
    <w:rsid w:val="00BB677F"/>
    <w:rsid w:val="00BB6E4E"/>
    <w:rsid w:val="00BB7B38"/>
    <w:rsid w:val="00BC38B9"/>
    <w:rsid w:val="00BC3EB8"/>
    <w:rsid w:val="00BC4CA1"/>
    <w:rsid w:val="00BC55FF"/>
    <w:rsid w:val="00BC5EFA"/>
    <w:rsid w:val="00BD2923"/>
    <w:rsid w:val="00BD320E"/>
    <w:rsid w:val="00BD7129"/>
    <w:rsid w:val="00BD743D"/>
    <w:rsid w:val="00BE1DDD"/>
    <w:rsid w:val="00BE2B7A"/>
    <w:rsid w:val="00BE3F87"/>
    <w:rsid w:val="00BE4895"/>
    <w:rsid w:val="00BE4C36"/>
    <w:rsid w:val="00BE5401"/>
    <w:rsid w:val="00BF1B26"/>
    <w:rsid w:val="00BF1EBD"/>
    <w:rsid w:val="00BF24A2"/>
    <w:rsid w:val="00BF2E2E"/>
    <w:rsid w:val="00BF51B6"/>
    <w:rsid w:val="00BF5A86"/>
    <w:rsid w:val="00BF6D77"/>
    <w:rsid w:val="00C002E1"/>
    <w:rsid w:val="00C002F5"/>
    <w:rsid w:val="00C02A9E"/>
    <w:rsid w:val="00C035B4"/>
    <w:rsid w:val="00C03D7F"/>
    <w:rsid w:val="00C05AC9"/>
    <w:rsid w:val="00C07199"/>
    <w:rsid w:val="00C07698"/>
    <w:rsid w:val="00C1318D"/>
    <w:rsid w:val="00C13803"/>
    <w:rsid w:val="00C13BFE"/>
    <w:rsid w:val="00C220DD"/>
    <w:rsid w:val="00C223B7"/>
    <w:rsid w:val="00C2355B"/>
    <w:rsid w:val="00C2359D"/>
    <w:rsid w:val="00C267FA"/>
    <w:rsid w:val="00C3099C"/>
    <w:rsid w:val="00C336E3"/>
    <w:rsid w:val="00C33AE6"/>
    <w:rsid w:val="00C3656A"/>
    <w:rsid w:val="00C40193"/>
    <w:rsid w:val="00C4757B"/>
    <w:rsid w:val="00C5207D"/>
    <w:rsid w:val="00C52B23"/>
    <w:rsid w:val="00C54242"/>
    <w:rsid w:val="00C545AE"/>
    <w:rsid w:val="00C54CCF"/>
    <w:rsid w:val="00C57BDB"/>
    <w:rsid w:val="00C62ED6"/>
    <w:rsid w:val="00C65430"/>
    <w:rsid w:val="00C65BDA"/>
    <w:rsid w:val="00C70A8A"/>
    <w:rsid w:val="00C70E77"/>
    <w:rsid w:val="00C72782"/>
    <w:rsid w:val="00C73D09"/>
    <w:rsid w:val="00C769E5"/>
    <w:rsid w:val="00C80994"/>
    <w:rsid w:val="00C819C1"/>
    <w:rsid w:val="00C8422B"/>
    <w:rsid w:val="00C8713A"/>
    <w:rsid w:val="00C8799E"/>
    <w:rsid w:val="00C90C05"/>
    <w:rsid w:val="00C91616"/>
    <w:rsid w:val="00C92923"/>
    <w:rsid w:val="00C96869"/>
    <w:rsid w:val="00C96C70"/>
    <w:rsid w:val="00CA5576"/>
    <w:rsid w:val="00CA6689"/>
    <w:rsid w:val="00CA7C13"/>
    <w:rsid w:val="00CB0E12"/>
    <w:rsid w:val="00CB1544"/>
    <w:rsid w:val="00CB26FD"/>
    <w:rsid w:val="00CB38E4"/>
    <w:rsid w:val="00CB390B"/>
    <w:rsid w:val="00CB3B2D"/>
    <w:rsid w:val="00CB5B7C"/>
    <w:rsid w:val="00CB781F"/>
    <w:rsid w:val="00CC215C"/>
    <w:rsid w:val="00CC37B1"/>
    <w:rsid w:val="00CC41A4"/>
    <w:rsid w:val="00CC5F4C"/>
    <w:rsid w:val="00CD3127"/>
    <w:rsid w:val="00CD6093"/>
    <w:rsid w:val="00CE0322"/>
    <w:rsid w:val="00CE089C"/>
    <w:rsid w:val="00CE0D2D"/>
    <w:rsid w:val="00CE13D3"/>
    <w:rsid w:val="00CE366C"/>
    <w:rsid w:val="00CE5DE1"/>
    <w:rsid w:val="00CE6761"/>
    <w:rsid w:val="00CF0462"/>
    <w:rsid w:val="00CF07DE"/>
    <w:rsid w:val="00CF0C3D"/>
    <w:rsid w:val="00CF1759"/>
    <w:rsid w:val="00CF2B3D"/>
    <w:rsid w:val="00CF3BC6"/>
    <w:rsid w:val="00CF496E"/>
    <w:rsid w:val="00CF5879"/>
    <w:rsid w:val="00CF7E20"/>
    <w:rsid w:val="00D008D4"/>
    <w:rsid w:val="00D05B32"/>
    <w:rsid w:val="00D062D2"/>
    <w:rsid w:val="00D06624"/>
    <w:rsid w:val="00D135FF"/>
    <w:rsid w:val="00D153F3"/>
    <w:rsid w:val="00D15D2D"/>
    <w:rsid w:val="00D2041E"/>
    <w:rsid w:val="00D2115B"/>
    <w:rsid w:val="00D22931"/>
    <w:rsid w:val="00D239DA"/>
    <w:rsid w:val="00D24702"/>
    <w:rsid w:val="00D253F2"/>
    <w:rsid w:val="00D2562D"/>
    <w:rsid w:val="00D26C57"/>
    <w:rsid w:val="00D26DF0"/>
    <w:rsid w:val="00D26F47"/>
    <w:rsid w:val="00D2702F"/>
    <w:rsid w:val="00D270FF"/>
    <w:rsid w:val="00D272EA"/>
    <w:rsid w:val="00D334FC"/>
    <w:rsid w:val="00D34E85"/>
    <w:rsid w:val="00D37F80"/>
    <w:rsid w:val="00D41B97"/>
    <w:rsid w:val="00D5038E"/>
    <w:rsid w:val="00D50526"/>
    <w:rsid w:val="00D51405"/>
    <w:rsid w:val="00D553ED"/>
    <w:rsid w:val="00D57F2F"/>
    <w:rsid w:val="00D61931"/>
    <w:rsid w:val="00D61C74"/>
    <w:rsid w:val="00D61CB6"/>
    <w:rsid w:val="00D62C91"/>
    <w:rsid w:val="00D63001"/>
    <w:rsid w:val="00D63363"/>
    <w:rsid w:val="00D6446B"/>
    <w:rsid w:val="00D64DF8"/>
    <w:rsid w:val="00D652EA"/>
    <w:rsid w:val="00D663AD"/>
    <w:rsid w:val="00D7005B"/>
    <w:rsid w:val="00D72ED8"/>
    <w:rsid w:val="00D74283"/>
    <w:rsid w:val="00D75666"/>
    <w:rsid w:val="00D75948"/>
    <w:rsid w:val="00D8226B"/>
    <w:rsid w:val="00D82537"/>
    <w:rsid w:val="00D8343B"/>
    <w:rsid w:val="00D843D4"/>
    <w:rsid w:val="00D8518F"/>
    <w:rsid w:val="00D85463"/>
    <w:rsid w:val="00D9030B"/>
    <w:rsid w:val="00D91606"/>
    <w:rsid w:val="00D92900"/>
    <w:rsid w:val="00D92D5C"/>
    <w:rsid w:val="00D96CC8"/>
    <w:rsid w:val="00DA1D3E"/>
    <w:rsid w:val="00DA2276"/>
    <w:rsid w:val="00DA33C6"/>
    <w:rsid w:val="00DA628E"/>
    <w:rsid w:val="00DA7E59"/>
    <w:rsid w:val="00DB5194"/>
    <w:rsid w:val="00DB5DEF"/>
    <w:rsid w:val="00DC0473"/>
    <w:rsid w:val="00DC3733"/>
    <w:rsid w:val="00DC77F9"/>
    <w:rsid w:val="00DD0236"/>
    <w:rsid w:val="00DD0561"/>
    <w:rsid w:val="00DD136A"/>
    <w:rsid w:val="00DD1FD0"/>
    <w:rsid w:val="00DD2F65"/>
    <w:rsid w:val="00DD38D0"/>
    <w:rsid w:val="00DD3C12"/>
    <w:rsid w:val="00DD5AF9"/>
    <w:rsid w:val="00DD6365"/>
    <w:rsid w:val="00DD696B"/>
    <w:rsid w:val="00DD77C4"/>
    <w:rsid w:val="00DE1402"/>
    <w:rsid w:val="00DE4ADA"/>
    <w:rsid w:val="00DE59E0"/>
    <w:rsid w:val="00DE5A82"/>
    <w:rsid w:val="00DF100F"/>
    <w:rsid w:val="00DF2575"/>
    <w:rsid w:val="00DF32EA"/>
    <w:rsid w:val="00DF76E6"/>
    <w:rsid w:val="00E00C84"/>
    <w:rsid w:val="00E01B36"/>
    <w:rsid w:val="00E03DF6"/>
    <w:rsid w:val="00E048D4"/>
    <w:rsid w:val="00E0568C"/>
    <w:rsid w:val="00E067EF"/>
    <w:rsid w:val="00E078E7"/>
    <w:rsid w:val="00E07DC6"/>
    <w:rsid w:val="00E115B2"/>
    <w:rsid w:val="00E11945"/>
    <w:rsid w:val="00E13809"/>
    <w:rsid w:val="00E158C1"/>
    <w:rsid w:val="00E16F90"/>
    <w:rsid w:val="00E239B4"/>
    <w:rsid w:val="00E26676"/>
    <w:rsid w:val="00E26792"/>
    <w:rsid w:val="00E30C8E"/>
    <w:rsid w:val="00E30C97"/>
    <w:rsid w:val="00E31695"/>
    <w:rsid w:val="00E33C25"/>
    <w:rsid w:val="00E34A39"/>
    <w:rsid w:val="00E34B57"/>
    <w:rsid w:val="00E35156"/>
    <w:rsid w:val="00E37DB5"/>
    <w:rsid w:val="00E41B9C"/>
    <w:rsid w:val="00E41FA0"/>
    <w:rsid w:val="00E423C6"/>
    <w:rsid w:val="00E43B04"/>
    <w:rsid w:val="00E47588"/>
    <w:rsid w:val="00E508BF"/>
    <w:rsid w:val="00E53174"/>
    <w:rsid w:val="00E531C4"/>
    <w:rsid w:val="00E5506B"/>
    <w:rsid w:val="00E56641"/>
    <w:rsid w:val="00E631E5"/>
    <w:rsid w:val="00E67819"/>
    <w:rsid w:val="00E67866"/>
    <w:rsid w:val="00E70981"/>
    <w:rsid w:val="00E718E0"/>
    <w:rsid w:val="00E739CC"/>
    <w:rsid w:val="00E739DF"/>
    <w:rsid w:val="00E807F0"/>
    <w:rsid w:val="00E8730C"/>
    <w:rsid w:val="00E8794B"/>
    <w:rsid w:val="00E93E3C"/>
    <w:rsid w:val="00E94A9C"/>
    <w:rsid w:val="00E94BB3"/>
    <w:rsid w:val="00EA0595"/>
    <w:rsid w:val="00EA0EAE"/>
    <w:rsid w:val="00EA2F7E"/>
    <w:rsid w:val="00EA5D16"/>
    <w:rsid w:val="00EA7373"/>
    <w:rsid w:val="00EB0C00"/>
    <w:rsid w:val="00EB1437"/>
    <w:rsid w:val="00EB288D"/>
    <w:rsid w:val="00EB501D"/>
    <w:rsid w:val="00EB60B6"/>
    <w:rsid w:val="00EB6328"/>
    <w:rsid w:val="00EC00CB"/>
    <w:rsid w:val="00EC110E"/>
    <w:rsid w:val="00EC124D"/>
    <w:rsid w:val="00EC1CB5"/>
    <w:rsid w:val="00EC39BB"/>
    <w:rsid w:val="00EC3CB3"/>
    <w:rsid w:val="00EC5343"/>
    <w:rsid w:val="00EC752F"/>
    <w:rsid w:val="00EC7D2E"/>
    <w:rsid w:val="00EC7FD2"/>
    <w:rsid w:val="00ED1533"/>
    <w:rsid w:val="00ED28A8"/>
    <w:rsid w:val="00ED38D7"/>
    <w:rsid w:val="00ED5CD7"/>
    <w:rsid w:val="00ED7774"/>
    <w:rsid w:val="00ED77B9"/>
    <w:rsid w:val="00EE0E97"/>
    <w:rsid w:val="00EE6ADA"/>
    <w:rsid w:val="00EE7A12"/>
    <w:rsid w:val="00EF0057"/>
    <w:rsid w:val="00EF1146"/>
    <w:rsid w:val="00EF2D48"/>
    <w:rsid w:val="00EF50F8"/>
    <w:rsid w:val="00EF61CB"/>
    <w:rsid w:val="00F0108C"/>
    <w:rsid w:val="00F012DF"/>
    <w:rsid w:val="00F01A14"/>
    <w:rsid w:val="00F031CF"/>
    <w:rsid w:val="00F035FA"/>
    <w:rsid w:val="00F03A74"/>
    <w:rsid w:val="00F04ADE"/>
    <w:rsid w:val="00F05704"/>
    <w:rsid w:val="00F05960"/>
    <w:rsid w:val="00F12964"/>
    <w:rsid w:val="00F13BF4"/>
    <w:rsid w:val="00F1486D"/>
    <w:rsid w:val="00F1635E"/>
    <w:rsid w:val="00F16A59"/>
    <w:rsid w:val="00F16ED3"/>
    <w:rsid w:val="00F17F7D"/>
    <w:rsid w:val="00F228D1"/>
    <w:rsid w:val="00F22BF2"/>
    <w:rsid w:val="00F23D4E"/>
    <w:rsid w:val="00F245B4"/>
    <w:rsid w:val="00F273DF"/>
    <w:rsid w:val="00F347AC"/>
    <w:rsid w:val="00F34BDF"/>
    <w:rsid w:val="00F355FF"/>
    <w:rsid w:val="00F3691E"/>
    <w:rsid w:val="00F37297"/>
    <w:rsid w:val="00F424E5"/>
    <w:rsid w:val="00F46475"/>
    <w:rsid w:val="00F51AB8"/>
    <w:rsid w:val="00F55CDC"/>
    <w:rsid w:val="00F57180"/>
    <w:rsid w:val="00F602E0"/>
    <w:rsid w:val="00F61267"/>
    <w:rsid w:val="00F638AF"/>
    <w:rsid w:val="00F65171"/>
    <w:rsid w:val="00F701A3"/>
    <w:rsid w:val="00F73341"/>
    <w:rsid w:val="00F74568"/>
    <w:rsid w:val="00F75E20"/>
    <w:rsid w:val="00F75EE8"/>
    <w:rsid w:val="00F766CE"/>
    <w:rsid w:val="00F773E8"/>
    <w:rsid w:val="00F82113"/>
    <w:rsid w:val="00F8215D"/>
    <w:rsid w:val="00F82DC4"/>
    <w:rsid w:val="00F8404D"/>
    <w:rsid w:val="00F846A1"/>
    <w:rsid w:val="00F8499D"/>
    <w:rsid w:val="00F86896"/>
    <w:rsid w:val="00F92843"/>
    <w:rsid w:val="00F9367B"/>
    <w:rsid w:val="00F94FD2"/>
    <w:rsid w:val="00F95AD5"/>
    <w:rsid w:val="00F95B62"/>
    <w:rsid w:val="00FA1E79"/>
    <w:rsid w:val="00FA238B"/>
    <w:rsid w:val="00FA50B9"/>
    <w:rsid w:val="00FA524E"/>
    <w:rsid w:val="00FA56D4"/>
    <w:rsid w:val="00FA5CF5"/>
    <w:rsid w:val="00FA5F31"/>
    <w:rsid w:val="00FA5FD4"/>
    <w:rsid w:val="00FB0342"/>
    <w:rsid w:val="00FB0F40"/>
    <w:rsid w:val="00FB1D39"/>
    <w:rsid w:val="00FB2644"/>
    <w:rsid w:val="00FB426B"/>
    <w:rsid w:val="00FB4622"/>
    <w:rsid w:val="00FB60D7"/>
    <w:rsid w:val="00FB6219"/>
    <w:rsid w:val="00FB6809"/>
    <w:rsid w:val="00FB727C"/>
    <w:rsid w:val="00FB77CC"/>
    <w:rsid w:val="00FC1168"/>
    <w:rsid w:val="00FC1A6E"/>
    <w:rsid w:val="00FC5A02"/>
    <w:rsid w:val="00FC7445"/>
    <w:rsid w:val="00FD03CB"/>
    <w:rsid w:val="00FD05D6"/>
    <w:rsid w:val="00FD5C77"/>
    <w:rsid w:val="00FE1528"/>
    <w:rsid w:val="00FE4CED"/>
    <w:rsid w:val="00FE5B17"/>
    <w:rsid w:val="00FE6F36"/>
    <w:rsid w:val="00FE7097"/>
    <w:rsid w:val="00FE7547"/>
    <w:rsid w:val="00FF01A5"/>
    <w:rsid w:val="00FF1342"/>
    <w:rsid w:val="00FF19C4"/>
    <w:rsid w:val="00FF2633"/>
    <w:rsid w:val="00FF3D24"/>
    <w:rsid w:val="00FF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47CF"/>
  </w:style>
  <w:style w:type="character" w:styleId="a4">
    <w:name w:val="Strong"/>
    <w:basedOn w:val="a0"/>
    <w:uiPriority w:val="22"/>
    <w:qFormat/>
    <w:rsid w:val="00AC47CF"/>
    <w:rPr>
      <w:b/>
      <w:bCs/>
    </w:rPr>
  </w:style>
  <w:style w:type="paragraph" w:styleId="a5">
    <w:name w:val="List Paragraph"/>
    <w:basedOn w:val="a"/>
    <w:uiPriority w:val="34"/>
    <w:qFormat/>
    <w:rsid w:val="005A6C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8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Юляшка</cp:lastModifiedBy>
  <cp:revision>7</cp:revision>
  <dcterms:created xsi:type="dcterms:W3CDTF">2022-10-23T06:11:00Z</dcterms:created>
  <dcterms:modified xsi:type="dcterms:W3CDTF">2022-10-31T15:26:00Z</dcterms:modified>
</cp:coreProperties>
</file>